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49" w:rsidRDefault="00D84FC3">
      <w:pPr>
        <w:rPr>
          <w:b/>
          <w:bCs/>
          <w:sz w:val="36"/>
          <w:szCs w:val="36"/>
          <w:rtl/>
        </w:rPr>
      </w:pPr>
      <w:r w:rsidRPr="00D84FC3">
        <w:rPr>
          <w:rFonts w:hint="cs"/>
          <w:b/>
          <w:bCs/>
          <w:sz w:val="36"/>
          <w:szCs w:val="36"/>
          <w:rtl/>
        </w:rPr>
        <w:t>الوحدة الأولى:</w:t>
      </w:r>
    </w:p>
    <w:p w:rsidR="00D84FC3" w:rsidRPr="00D84FC3" w:rsidRDefault="00D84FC3" w:rsidP="00D84FC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D84FC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يتميز المجتمع الإسلامي عن غيره من المجتمعات بـ</w:t>
      </w:r>
    </w:p>
    <w:p w:rsidR="00D84FC3" w:rsidRPr="00D84FC3" w:rsidRDefault="00D84FC3" w:rsidP="00D84FC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FC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D84FC3">
        <w:rPr>
          <w:rFonts w:ascii="Times New Roman" w:eastAsia="Times New Roman" w:hAnsi="Times New Roman" w:cs="Times New Roman"/>
          <w:sz w:val="28"/>
          <w:szCs w:val="28"/>
          <w:rtl/>
        </w:rPr>
        <w:t xml:space="preserve">لعقيدة 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الإسلامية</w:t>
      </w:r>
    </w:p>
    <w:p w:rsidR="00D84FC3" w:rsidRPr="00D84FC3" w:rsidRDefault="00D84FC3" w:rsidP="00D84FC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FC3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D84FC3">
        <w:rPr>
          <w:rFonts w:ascii="Times New Roman" w:eastAsia="Times New Roman" w:hAnsi="Times New Roman" w:cs="Times New Roman"/>
          <w:sz w:val="28"/>
          <w:szCs w:val="28"/>
          <w:rtl/>
        </w:rPr>
        <w:t xml:space="preserve">لعرف </w:t>
      </w:r>
    </w:p>
    <w:p w:rsidR="00D84FC3" w:rsidRPr="00D84FC3" w:rsidRDefault="00D84FC3" w:rsidP="00D84FC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84FC3">
        <w:rPr>
          <w:rFonts w:ascii="Times New Roman" w:eastAsia="Times New Roman" w:hAnsi="Times New Roman" w:cs="Times New Roman" w:hint="cs"/>
          <w:sz w:val="28"/>
          <w:szCs w:val="28"/>
          <w:rtl/>
        </w:rPr>
        <w:t>ج/ ا</w:t>
      </w:r>
      <w:r w:rsidRPr="00D84FC3">
        <w:rPr>
          <w:rFonts w:ascii="Times New Roman" w:eastAsia="Times New Roman" w:hAnsi="Times New Roman" w:cs="Times New Roman"/>
          <w:sz w:val="28"/>
          <w:szCs w:val="28"/>
          <w:rtl/>
        </w:rPr>
        <w:t>لقانون</w:t>
      </w:r>
    </w:p>
    <w:p w:rsidR="0068401F" w:rsidRPr="0068401F" w:rsidRDefault="00D84FC3" w:rsidP="0068401F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01F">
        <w:rPr>
          <w:rFonts w:hint="cs"/>
          <w:b/>
          <w:bCs/>
          <w:sz w:val="28"/>
          <w:szCs w:val="28"/>
          <w:rtl/>
        </w:rPr>
        <w:t xml:space="preserve">2/ </w:t>
      </w:r>
      <w:r w:rsidR="0068401F" w:rsidRPr="0068401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رائد ومؤسس علم الاجتماع هو العالم الكبير</w:t>
      </w:r>
    </w:p>
    <w:p w:rsidR="0068401F" w:rsidRPr="0068401F" w:rsidRDefault="0068401F" w:rsidP="0068401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01F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</w:t>
      </w:r>
      <w:r w:rsidRPr="0068401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ا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بن</w:t>
      </w:r>
      <w:r w:rsidRPr="0068401F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خلدون</w:t>
      </w:r>
    </w:p>
    <w:p w:rsidR="0068401F" w:rsidRPr="0068401F" w:rsidRDefault="0068401F" w:rsidP="0068401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8401F">
        <w:rPr>
          <w:rFonts w:ascii="Times New Roman" w:eastAsia="Times New Roman" w:hAnsi="Times New Roman" w:cs="Times New Roman" w:hint="cs"/>
          <w:sz w:val="28"/>
          <w:szCs w:val="28"/>
          <w:rtl/>
        </w:rPr>
        <w:t>ب/ ن</w:t>
      </w:r>
      <w:r w:rsidRPr="0068401F">
        <w:rPr>
          <w:rFonts w:ascii="Times New Roman" w:eastAsia="Times New Roman" w:hAnsi="Times New Roman" w:cs="Times New Roman"/>
          <w:sz w:val="28"/>
          <w:szCs w:val="28"/>
          <w:rtl/>
        </w:rPr>
        <w:t>يوتن</w:t>
      </w:r>
    </w:p>
    <w:p w:rsidR="0068401F" w:rsidRPr="0068401F" w:rsidRDefault="0068401F" w:rsidP="0068401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01F">
        <w:rPr>
          <w:rFonts w:ascii="Times New Roman" w:eastAsia="Times New Roman" w:hAnsi="Times New Roman" w:cs="Times New Roman" w:hint="cs"/>
          <w:sz w:val="28"/>
          <w:szCs w:val="28"/>
          <w:rtl/>
        </w:rPr>
        <w:t>ج/ ابن</w:t>
      </w:r>
      <w:r w:rsidRPr="0068401F">
        <w:rPr>
          <w:rFonts w:ascii="Times New Roman" w:eastAsia="Times New Roman" w:hAnsi="Times New Roman" w:cs="Times New Roman"/>
          <w:sz w:val="28"/>
          <w:szCs w:val="28"/>
          <w:rtl/>
        </w:rPr>
        <w:t xml:space="preserve"> رشد</w:t>
      </w:r>
    </w:p>
    <w:p w:rsidR="006E3686" w:rsidRPr="006E3686" w:rsidRDefault="0068401F" w:rsidP="006E368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686">
        <w:rPr>
          <w:rFonts w:hint="cs"/>
          <w:b/>
          <w:bCs/>
          <w:sz w:val="28"/>
          <w:szCs w:val="28"/>
          <w:rtl/>
        </w:rPr>
        <w:t xml:space="preserve">3/ </w:t>
      </w:r>
      <w:r w:rsidR="006E3686" w:rsidRPr="006E368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هي كل ما ينتفع به الجميع، كاستغلال موارد البلاد الاقتصادِيَّةُ مثل استخراج المعادن، والزراعة، والمياه</w:t>
      </w:r>
      <w:r w:rsidR="006E3686" w:rsidRPr="006E3686">
        <w:rPr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</w:p>
    <w:p w:rsidR="006E3686" w:rsidRPr="006E3686" w:rsidRDefault="006E3686" w:rsidP="006E368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أ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ال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لمصالح المشتركة</w:t>
      </w:r>
    </w:p>
    <w:p w:rsidR="006E3686" w:rsidRPr="006E3686" w:rsidRDefault="006E3686" w:rsidP="006E368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3686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6E3686">
        <w:rPr>
          <w:rFonts w:ascii="Times New Roman" w:eastAsia="Times New Roman" w:hAnsi="Times New Roman" w:cs="Times New Roman"/>
          <w:sz w:val="28"/>
          <w:szCs w:val="28"/>
          <w:rtl/>
        </w:rPr>
        <w:t xml:space="preserve">لروابط الاجتماعية </w:t>
      </w:r>
    </w:p>
    <w:p w:rsidR="006E3686" w:rsidRPr="006E3686" w:rsidRDefault="006E3686" w:rsidP="006E368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3686">
        <w:rPr>
          <w:rFonts w:ascii="Times New Roman" w:eastAsia="Times New Roman" w:hAnsi="Times New Roman" w:cs="Times New Roman" w:hint="cs"/>
          <w:sz w:val="28"/>
          <w:szCs w:val="28"/>
          <w:rtl/>
        </w:rPr>
        <w:t>ج/ ا</w:t>
      </w:r>
      <w:r w:rsidRPr="006E3686">
        <w:rPr>
          <w:rFonts w:ascii="Times New Roman" w:eastAsia="Times New Roman" w:hAnsi="Times New Roman" w:cs="Times New Roman"/>
          <w:sz w:val="28"/>
          <w:szCs w:val="28"/>
          <w:rtl/>
        </w:rPr>
        <w:t>لأهداف المشتركة</w:t>
      </w:r>
    </w:p>
    <w:p w:rsidR="006E3686" w:rsidRPr="006E3686" w:rsidRDefault="006E3686" w:rsidP="006E368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686">
        <w:rPr>
          <w:rFonts w:hint="cs"/>
          <w:b/>
          <w:bCs/>
          <w:sz w:val="28"/>
          <w:szCs w:val="28"/>
          <w:rtl/>
        </w:rPr>
        <w:t xml:space="preserve">4/ </w:t>
      </w:r>
      <w:r w:rsidRPr="006E368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قال رسول الله صلى الله عليه وسلم: « ليَنتَهِيَنَّ أقوامٌ عن وَدْعِهِم الجمعات أو ليَختِمَنَّ اللهُ على قلوبهم، ثم ليكونَنَّ من الغافلين » دليل على: (السؤال بدهي جدا</w:t>
      </w:r>
      <w:r w:rsidRPr="006E368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370956" w:rsidRPr="00370956" w:rsidRDefault="00370956" w:rsidP="0037095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أ/س</w:t>
      </w:r>
      <w:r w:rsidRPr="00370956">
        <w:rPr>
          <w:rFonts w:ascii="Times New Roman" w:eastAsia="Times New Roman" w:hAnsi="Times New Roman" w:cs="Times New Roman"/>
          <w:sz w:val="28"/>
          <w:szCs w:val="28"/>
          <w:rtl/>
        </w:rPr>
        <w:t xml:space="preserve">نية صلاة الجمعة </w:t>
      </w:r>
    </w:p>
    <w:p w:rsidR="00370956" w:rsidRPr="00370956" w:rsidRDefault="00370956" w:rsidP="0037095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/ع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دم التخلف عن الجمعة إلا لعذر</w:t>
      </w:r>
      <w:r w:rsidRPr="00370956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370956" w:rsidRPr="00370956" w:rsidRDefault="00370956" w:rsidP="0037095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ج/ ع</w:t>
      </w:r>
      <w:r w:rsidRPr="00370956">
        <w:rPr>
          <w:rFonts w:ascii="Times New Roman" w:eastAsia="Times New Roman" w:hAnsi="Times New Roman" w:cs="Times New Roman"/>
          <w:sz w:val="28"/>
          <w:szCs w:val="28"/>
          <w:rtl/>
        </w:rPr>
        <w:t>دم وجوب صلاة الجمعة</w:t>
      </w:r>
    </w:p>
    <w:p w:rsidR="00370956" w:rsidRPr="00370956" w:rsidRDefault="00370956" w:rsidP="0037095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0956">
        <w:rPr>
          <w:rFonts w:hint="cs"/>
          <w:b/>
          <w:bCs/>
          <w:sz w:val="28"/>
          <w:szCs w:val="28"/>
          <w:rtl/>
        </w:rPr>
        <w:t xml:space="preserve">5/ </w:t>
      </w:r>
      <w:r w:rsidRPr="0037095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اعتنى التشريع الإسلامي بالأخلاق والسلوك ومن أمثلة ذلك</w:t>
      </w:r>
    </w:p>
    <w:p w:rsidR="00DD0B72" w:rsidRPr="00DD0B72" w:rsidRDefault="00DD0B72" w:rsidP="00DD0B7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0B72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DD0B72">
        <w:rPr>
          <w:rFonts w:ascii="Times New Roman" w:eastAsia="Times New Roman" w:hAnsi="Times New Roman" w:cs="Times New Roman"/>
          <w:sz w:val="28"/>
          <w:szCs w:val="28"/>
          <w:rtl/>
        </w:rPr>
        <w:t>لإحسان إلى الحيوان</w:t>
      </w:r>
    </w:p>
    <w:p w:rsidR="00DD0B72" w:rsidRPr="00DD0B72" w:rsidRDefault="00DD0B72" w:rsidP="00DD0B7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D0B72">
        <w:rPr>
          <w:rFonts w:ascii="Times New Roman" w:eastAsia="Times New Roman" w:hAnsi="Times New Roman" w:cs="Times New Roman" w:hint="cs"/>
          <w:sz w:val="28"/>
          <w:szCs w:val="28"/>
          <w:rtl/>
        </w:rPr>
        <w:t>ب/ حسن</w:t>
      </w:r>
      <w:r w:rsidRPr="00DD0B72">
        <w:rPr>
          <w:rFonts w:ascii="Times New Roman" w:eastAsia="Times New Roman" w:hAnsi="Times New Roman" w:cs="Times New Roman"/>
          <w:sz w:val="28"/>
          <w:szCs w:val="28"/>
          <w:rtl/>
        </w:rPr>
        <w:t xml:space="preserve"> المعاملة مع الغير</w:t>
      </w:r>
      <w:r w:rsidRPr="00DD0B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0B72" w:rsidRPr="00DD0B72" w:rsidRDefault="00DD0B72" w:rsidP="00DD0B7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52158F" w:rsidRPr="0052158F" w:rsidRDefault="00DD0B72" w:rsidP="0052158F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241">
        <w:rPr>
          <w:rFonts w:hint="cs"/>
          <w:b/>
          <w:bCs/>
          <w:sz w:val="28"/>
          <w:szCs w:val="28"/>
          <w:rtl/>
        </w:rPr>
        <w:t xml:space="preserve">6/ </w:t>
      </w:r>
      <w:r w:rsidR="0052158F" w:rsidRPr="00DF12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الأصل في العبادات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58F">
        <w:rPr>
          <w:rFonts w:ascii="Times New Roman" w:eastAsia="Times New Roman" w:hAnsi="Times New Roman" w:cs="Times New Roman" w:hint="cs"/>
          <w:sz w:val="28"/>
          <w:szCs w:val="28"/>
          <w:rtl/>
        </w:rPr>
        <w:t>أ/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ا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لتوقيف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58F">
        <w:rPr>
          <w:rFonts w:ascii="Times New Roman" w:eastAsia="Times New Roman" w:hAnsi="Times New Roman" w:cs="Times New Roman" w:hint="cs"/>
          <w:sz w:val="28"/>
          <w:szCs w:val="28"/>
          <w:rtl/>
        </w:rPr>
        <w:t>ب/ا</w:t>
      </w:r>
      <w:r w:rsidRPr="0052158F">
        <w:rPr>
          <w:rFonts w:ascii="Times New Roman" w:eastAsia="Times New Roman" w:hAnsi="Times New Roman" w:cs="Times New Roman"/>
          <w:sz w:val="28"/>
          <w:szCs w:val="28"/>
          <w:rtl/>
        </w:rPr>
        <w:t>لإباحة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58F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52158F">
        <w:rPr>
          <w:rFonts w:ascii="Times New Roman" w:eastAsia="Times New Roman" w:hAnsi="Times New Roman" w:cs="Times New Roman" w:hint="cs"/>
          <w:sz w:val="28"/>
          <w:szCs w:val="28"/>
          <w:rtl/>
        </w:rPr>
        <w:t>/ج</w:t>
      </w:r>
      <w:r w:rsidRPr="0052158F">
        <w:rPr>
          <w:rFonts w:ascii="Times New Roman" w:eastAsia="Times New Roman" w:hAnsi="Times New Roman" w:cs="Times New Roman"/>
          <w:sz w:val="28"/>
          <w:szCs w:val="28"/>
          <w:rtl/>
        </w:rPr>
        <w:t>ميع ما سبق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158F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….</w:t>
      </w:r>
      <w:r w:rsidRPr="005215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7/ ق</w:t>
      </w:r>
      <w:r w:rsidRPr="0052158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 عليه الصلاة والسلام: ""حبب إلي من الدنيا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58F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52158F">
        <w:rPr>
          <w:rFonts w:ascii="Times New Roman" w:eastAsia="Times New Roman" w:hAnsi="Times New Roman" w:cs="Times New Roman"/>
          <w:sz w:val="28"/>
          <w:szCs w:val="28"/>
          <w:rtl/>
        </w:rPr>
        <w:t>لنساء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58F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52158F">
        <w:rPr>
          <w:rFonts w:ascii="Times New Roman" w:eastAsia="Times New Roman" w:hAnsi="Times New Roman" w:cs="Times New Roman"/>
          <w:sz w:val="28"/>
          <w:szCs w:val="28"/>
          <w:rtl/>
        </w:rPr>
        <w:t>لطيب</w:t>
      </w:r>
    </w:p>
    <w:p w:rsidR="0052158F" w:rsidRPr="0052158F" w:rsidRDefault="0052158F" w:rsidP="0052158F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52158F" w:rsidRDefault="0052158F" w:rsidP="0052158F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52158F">
        <w:rPr>
          <w:rFonts w:hint="cs"/>
          <w:b/>
          <w:bCs/>
          <w:sz w:val="28"/>
          <w:szCs w:val="28"/>
          <w:rtl/>
        </w:rPr>
        <w:t xml:space="preserve">8/ </w:t>
      </w:r>
      <w:r w:rsidRPr="0052158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يمكن للمجتمع أن يتكون من مجموعات عرقية مختلفة , أو مجموعة عرقية معينة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023441" w:rsidRDefault="0052158F" w:rsidP="0002344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="00023441" w:rsidRPr="000234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أودع الله سبحانه وتعالى في الانسان نزعتين هما النزعة الفردية والنزعة الاجتماعية</w:t>
      </w:r>
      <w:r w:rsid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 w:rsidR="00DF1241">
        <w:rPr>
          <w:rFonts w:ascii="Times New Roman" w:eastAsia="Times New Roman" w:hAnsi="Times New Roman" w:cs="Times New Roman" w:hint="cs"/>
          <w:b/>
          <w:bCs/>
          <w:color w:val="943634" w:themeColor="accent2" w:themeShade="BF"/>
          <w:sz w:val="28"/>
          <w:szCs w:val="28"/>
          <w:rtl/>
        </w:rPr>
        <w:t>صح</w:t>
      </w:r>
      <w:r w:rsid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023441" w:rsidRDefault="00023441" w:rsidP="0002344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10/</w:t>
      </w:r>
      <w:r w:rsidRPr="000234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أقام النبي صلى الله عليه وسلم مجتمعا إسلاميا متميزا ومستقلا بعد هجرته إلى المدينة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(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023441" w:rsidRPr="00023441" w:rsidRDefault="00023441" w:rsidP="0002344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Pr="000234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الأساس الأول لبناء المجتمعات هو الأنسان</w:t>
      </w: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023441" w:rsidRPr="00023441" w:rsidRDefault="00023441" w:rsidP="0002344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0234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مقتضيات التوحيد رفض كل قانون وضعي يتعارض مع شريعة الله سبحانه وتعالى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023441" w:rsidRPr="00023441" w:rsidRDefault="00023441" w:rsidP="00023441">
      <w:pPr>
        <w:bidi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02344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فطر الله الإنسان على حب العزلة , لذلك هو يكره الاجتماع بالناس</w:t>
      </w: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 w:rsidRPr="000234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023441" w:rsidRPr="00CF4169" w:rsidRDefault="00023441" w:rsidP="00023441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CF4169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r w:rsidR="00CF4169" w:rsidRPr="00CF416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الثانية:</w:t>
      </w:r>
    </w:p>
    <w:p w:rsidR="00CF4169" w:rsidRDefault="00CF4169" w:rsidP="00CF4169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F41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CF416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تكريم الله سبحانه وتعالى للإنسان استخلافه في الأرض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CC042A" w:rsidRDefault="00CF4169" w:rsidP="00CC042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C04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="00CC042A" w:rsidRPr="00CC042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المقاصد الكلية للإسلام هي: الدين والنفس والعرض فقط</w:t>
      </w:r>
      <w:r w:rsidR="00CC04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 w:rsidR="00CC04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)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CC042A" w:rsidRDefault="00CC042A" w:rsidP="00CC042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C04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CC042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لم يسبق للعالم الغربي مثيل في حقوق الإنسان، وذلك على مستوى التنظير والممارسة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(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157103" w:rsidRDefault="00CC042A" w:rsidP="0015710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571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="00157103" w:rsidRPr="0015710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مما اتفقت عليه الدساتير الحقوقية: أن حقوق الإنسان وحرياته طبيعية لا يُقبل التنازل </w:t>
      </w:r>
      <w:r w:rsidR="001571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عنها(   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1571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157103" w:rsidRPr="00157103" w:rsidRDefault="00157103" w:rsidP="0015710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571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15710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ظهور المرافق العامة التي توفر بعض الاحتياجات للأفراد هو نتيجة تحول الحقوق من السلبية للإيجابية</w:t>
      </w:r>
      <w:r w:rsidRPr="001571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Pr="0015710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EE368C" w:rsidRDefault="00157103" w:rsidP="00EE368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E3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="00EE368C" w:rsidRPr="00EE368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حصول الإنسان على حقوقه من أسباب استقرار المجتمعات</w:t>
      </w:r>
      <w:r w:rsidR="00EE3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DF124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EE3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E05680" w:rsidRPr="00E05680" w:rsidRDefault="00E05680" w:rsidP="00E0568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5680">
        <w:rPr>
          <w:rFonts w:ascii="Times New Roman" w:eastAsia="Times New Roman" w:hAnsi="Times New Roman" w:cs="Times New Roman"/>
          <w:b/>
          <w:bCs/>
          <w:sz w:val="28"/>
          <w:szCs w:val="28"/>
        </w:rPr>
        <w:t>"""</w:t>
      </w:r>
      <w:r w:rsidRPr="00E0568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مصلحة مقررة شرعًا أو قانونًا"" تعريف لـ</w:t>
      </w:r>
      <w:r w:rsidRPr="00E05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56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7/</w:t>
      </w:r>
    </w:p>
    <w:p w:rsidR="00E05680" w:rsidRPr="00E05680" w:rsidRDefault="00E05680" w:rsidP="00E0568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أ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الحق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 xml:space="preserve"> اصطلاحا</w:t>
      </w:r>
      <w:r w:rsidRPr="00E05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5680" w:rsidRPr="00E05680" w:rsidRDefault="00E05680" w:rsidP="00E0568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5680">
        <w:rPr>
          <w:rFonts w:ascii="Times New Roman" w:eastAsia="Times New Roman" w:hAnsi="Times New Roman" w:cs="Times New Roman" w:hint="cs"/>
          <w:sz w:val="28"/>
          <w:szCs w:val="28"/>
          <w:rtl/>
        </w:rPr>
        <w:t>ب/ الحق</w:t>
      </w:r>
      <w:r w:rsidRPr="00E05680">
        <w:rPr>
          <w:rFonts w:ascii="Times New Roman" w:eastAsia="Times New Roman" w:hAnsi="Times New Roman" w:cs="Times New Roman"/>
          <w:sz w:val="28"/>
          <w:szCs w:val="28"/>
          <w:rtl/>
        </w:rPr>
        <w:t xml:space="preserve"> لغة</w:t>
      </w:r>
    </w:p>
    <w:p w:rsidR="00E05680" w:rsidRPr="00E05680" w:rsidRDefault="00E05680" w:rsidP="00E0568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5680">
        <w:rPr>
          <w:rFonts w:ascii="Times New Roman" w:eastAsia="Times New Roman" w:hAnsi="Times New Roman" w:cs="Times New Roman" w:hint="cs"/>
          <w:sz w:val="28"/>
          <w:szCs w:val="28"/>
          <w:rtl/>
        </w:rPr>
        <w:t>ج/ لا</w:t>
      </w:r>
      <w:r w:rsidRPr="00E05680">
        <w:rPr>
          <w:rFonts w:ascii="Times New Roman" w:eastAsia="Times New Roman" w:hAnsi="Times New Roman" w:cs="Times New Roman"/>
          <w:sz w:val="28"/>
          <w:szCs w:val="28"/>
          <w:rtl/>
        </w:rPr>
        <w:t xml:space="preserve"> شيء مما ذكر</w:t>
      </w:r>
    </w:p>
    <w:p w:rsidR="00A77CA0" w:rsidRPr="00A77CA0" w:rsidRDefault="00E05680" w:rsidP="00A77CA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C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="00A77CA0" w:rsidRPr="00A77CA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الإنسان اسم جنس وهو مشتق من</w:t>
      </w:r>
    </w:p>
    <w:p w:rsidR="00A77CA0" w:rsidRPr="00A77CA0" w:rsidRDefault="00A77CA0" w:rsidP="00A77CA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7CA0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A77CA0">
        <w:rPr>
          <w:rFonts w:ascii="Times New Roman" w:eastAsia="Times New Roman" w:hAnsi="Times New Roman" w:cs="Times New Roman"/>
          <w:sz w:val="28"/>
          <w:szCs w:val="28"/>
          <w:rtl/>
        </w:rPr>
        <w:t>لأنس</w:t>
      </w:r>
    </w:p>
    <w:p w:rsidR="00A77CA0" w:rsidRPr="00A77CA0" w:rsidRDefault="00A77CA0" w:rsidP="00A77CA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7CA0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A77CA0">
        <w:rPr>
          <w:rFonts w:ascii="Times New Roman" w:eastAsia="Times New Roman" w:hAnsi="Times New Roman" w:cs="Times New Roman"/>
          <w:sz w:val="28"/>
          <w:szCs w:val="28"/>
          <w:rtl/>
        </w:rPr>
        <w:t>لنسيان</w:t>
      </w:r>
    </w:p>
    <w:p w:rsidR="00A77CA0" w:rsidRDefault="00A77CA0" w:rsidP="00A77CA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77CA0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A77CA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A77CA0" w:rsidRPr="00A77CA0" w:rsidRDefault="00A77CA0" w:rsidP="00A77CA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C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A77CA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قوله تعالى: ( وَمَا خَلَقْتُ الْجِنَّ وَالأِنْسَ إِلاَّ لِيَعْبُدُونِ (56) مَا أُرِيدُ مِنْهُمْ مِنْ رِزْقٍ وَمَا أُرِيدُ أَنْ يُطْعِمُونِ (57) إِنَّ اللهَ هُوَ الرَّزَّاقُ ذُو الْقُوَّةِ الْمَتِينُ ) تكريم للإنسان</w:t>
      </w:r>
    </w:p>
    <w:p w:rsidR="00A77CA0" w:rsidRPr="00A77CA0" w:rsidRDefault="00A77CA0" w:rsidP="00A77CA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ب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عبادة الله تعالى</w:t>
      </w:r>
      <w:r w:rsidRPr="00A77CA0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A77CA0" w:rsidRPr="00A77CA0" w:rsidRDefault="00A77CA0" w:rsidP="00A77CA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 ب</w:t>
      </w:r>
      <w:r w:rsidRPr="00A77CA0">
        <w:rPr>
          <w:rFonts w:ascii="Times New Roman" w:eastAsia="Times New Roman" w:hAnsi="Times New Roman" w:cs="Times New Roman"/>
          <w:sz w:val="28"/>
          <w:szCs w:val="28"/>
          <w:rtl/>
        </w:rPr>
        <w:t xml:space="preserve">تسخير الكون له </w:t>
      </w:r>
    </w:p>
    <w:p w:rsidR="00A77CA0" w:rsidRDefault="00A77CA0" w:rsidP="00A77CA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ج/ ب</w:t>
      </w:r>
      <w:r w:rsidRPr="00A77CA0">
        <w:rPr>
          <w:rFonts w:ascii="Times New Roman" w:eastAsia="Times New Roman" w:hAnsi="Times New Roman" w:cs="Times New Roman"/>
          <w:sz w:val="28"/>
          <w:szCs w:val="28"/>
          <w:rtl/>
        </w:rPr>
        <w:t>أنه محور الرسالات</w:t>
      </w:r>
    </w:p>
    <w:p w:rsidR="007F286B" w:rsidRDefault="00A77CA0" w:rsidP="007F286B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F286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="007F286B" w:rsidRPr="007F286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في فترة الحرب العالمية الثانية: تطورت حقوق الإنسان من الفردِيَّةُ إلى الجماعية. ومن أمثلة ذلك</w:t>
      </w:r>
    </w:p>
    <w:p w:rsidR="007F286B" w:rsidRPr="007F286B" w:rsidRDefault="007F286B" w:rsidP="007F286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أ/ ح</w:t>
      </w:r>
      <w:r w:rsidRPr="007F286B">
        <w:rPr>
          <w:rFonts w:ascii="Times New Roman" w:eastAsia="Times New Roman" w:hAnsi="Times New Roman" w:cs="Times New Roman"/>
          <w:sz w:val="28"/>
          <w:szCs w:val="28"/>
          <w:rtl/>
        </w:rPr>
        <w:t xml:space="preserve">رية العبادة الجماعية </w:t>
      </w:r>
    </w:p>
    <w:p w:rsidR="007F286B" w:rsidRPr="007F286B" w:rsidRDefault="007F286B" w:rsidP="007F286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 ح</w:t>
      </w:r>
      <w:r w:rsidRPr="007F286B">
        <w:rPr>
          <w:rFonts w:ascii="Times New Roman" w:eastAsia="Times New Roman" w:hAnsi="Times New Roman" w:cs="Times New Roman"/>
          <w:sz w:val="28"/>
          <w:szCs w:val="28"/>
          <w:rtl/>
        </w:rPr>
        <w:t xml:space="preserve">ق تكوين النقابات </w:t>
      </w:r>
    </w:p>
    <w:p w:rsidR="007F286B" w:rsidRPr="007F286B" w:rsidRDefault="007F286B" w:rsidP="007F286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286B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341E81" w:rsidRPr="00341E81" w:rsidRDefault="003D3FE4" w:rsidP="00341E8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41E8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="00341E81" w:rsidRPr="00341E8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معاني الحق لغة</w:t>
      </w:r>
    </w:p>
    <w:p w:rsidR="00341E81" w:rsidRPr="00341E81" w:rsidRDefault="00341E81" w:rsidP="00341E8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1E81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341E81">
        <w:rPr>
          <w:rFonts w:ascii="Times New Roman" w:eastAsia="Times New Roman" w:hAnsi="Times New Roman" w:cs="Times New Roman"/>
          <w:sz w:val="28"/>
          <w:szCs w:val="28"/>
          <w:rtl/>
        </w:rPr>
        <w:t xml:space="preserve">لصحة والثبوت </w:t>
      </w:r>
    </w:p>
    <w:p w:rsidR="00341E81" w:rsidRPr="00341E81" w:rsidRDefault="00341E81" w:rsidP="00341E8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1E8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ب/ </w:t>
      </w:r>
      <w:r w:rsidRPr="00341E81">
        <w:rPr>
          <w:rFonts w:ascii="Times New Roman" w:eastAsia="Times New Roman" w:hAnsi="Times New Roman" w:cs="Times New Roman"/>
          <w:sz w:val="28"/>
          <w:szCs w:val="28"/>
          <w:rtl/>
        </w:rPr>
        <w:t>الوجوب</w:t>
      </w:r>
    </w:p>
    <w:p w:rsidR="00341E81" w:rsidRDefault="00341E81" w:rsidP="00341E8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341E81" w:rsidRDefault="00341E81" w:rsidP="00341E8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41E8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341E8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في فترة الحرب العالمية الثانية: أخَذَت حقوق الإنسان وحرياته تتجه من الإطلاق نحو النسبية والتقييد لصالح الدولة. وهذا التقييد</w:t>
      </w:r>
    </w:p>
    <w:p w:rsidR="00341E81" w:rsidRPr="00341E81" w:rsidRDefault="00341E81" w:rsidP="00341E8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1E81">
        <w:rPr>
          <w:rFonts w:ascii="Times New Roman" w:eastAsia="Times New Roman" w:hAnsi="Times New Roman" w:cs="Times New Roman" w:hint="cs"/>
          <w:sz w:val="28"/>
          <w:szCs w:val="28"/>
          <w:rtl/>
        </w:rPr>
        <w:t>أ/ م</w:t>
      </w:r>
      <w:r w:rsidRPr="00341E81">
        <w:rPr>
          <w:rFonts w:ascii="Times New Roman" w:eastAsia="Times New Roman" w:hAnsi="Times New Roman" w:cs="Times New Roman"/>
          <w:sz w:val="28"/>
          <w:szCs w:val="28"/>
          <w:rtl/>
        </w:rPr>
        <w:t>طلق</w:t>
      </w:r>
    </w:p>
    <w:p w:rsidR="00341E81" w:rsidRPr="00341E81" w:rsidRDefault="00341E81" w:rsidP="00341E8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1E81">
        <w:rPr>
          <w:rFonts w:ascii="Times New Roman" w:eastAsia="Times New Roman" w:hAnsi="Times New Roman" w:cs="Times New Roman" w:hint="cs"/>
          <w:sz w:val="28"/>
          <w:szCs w:val="28"/>
          <w:rtl/>
        </w:rPr>
        <w:t>ب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لا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 xml:space="preserve"> يباح إلا بقانون</w:t>
      </w:r>
      <w:r w:rsidRPr="00341E81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341E81" w:rsidRPr="00341E81" w:rsidRDefault="00341E81" w:rsidP="00341E8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1E81">
        <w:rPr>
          <w:rFonts w:ascii="Times New Roman" w:eastAsia="Times New Roman" w:hAnsi="Times New Roman" w:cs="Times New Roman" w:hint="cs"/>
          <w:sz w:val="28"/>
          <w:szCs w:val="28"/>
          <w:rtl/>
        </w:rPr>
        <w:t>ج/ ي</w:t>
      </w:r>
      <w:r w:rsidRPr="00341E81">
        <w:rPr>
          <w:rFonts w:ascii="Times New Roman" w:eastAsia="Times New Roman" w:hAnsi="Times New Roman" w:cs="Times New Roman"/>
          <w:sz w:val="28"/>
          <w:szCs w:val="28"/>
          <w:rtl/>
        </w:rPr>
        <w:t>مكن أن يتوسع فيه</w:t>
      </w:r>
    </w:p>
    <w:p w:rsidR="00341E81" w:rsidRDefault="00341E81" w:rsidP="00341E81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471B7F" w:rsidRPr="00471B7F" w:rsidRDefault="00471B7F" w:rsidP="00471B7F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471B7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الثالثة:</w:t>
      </w:r>
    </w:p>
    <w:p w:rsidR="00341E81" w:rsidRDefault="00471B7F" w:rsidP="00235E0F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E0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="00235E0F" w:rsidRPr="00235E0F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أبرز من تكلم في مقاصد الشريعة</w:t>
      </w:r>
    </w:p>
    <w:p w:rsidR="00BD23A9" w:rsidRPr="00BD23A9" w:rsidRDefault="00BD23A9" w:rsidP="00BD23A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لأمام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 xml:space="preserve"> الشاطبي</w:t>
      </w:r>
      <w:r w:rsidRPr="00BD23A9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BD23A9" w:rsidRPr="00BD23A9" w:rsidRDefault="00BD23A9" w:rsidP="00BD23A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sz w:val="28"/>
          <w:szCs w:val="28"/>
          <w:rtl/>
        </w:rPr>
        <w:t>ب/ ابن</w:t>
      </w:r>
      <w:r w:rsidRPr="00BD23A9">
        <w:rPr>
          <w:rFonts w:ascii="Times New Roman" w:eastAsia="Times New Roman" w:hAnsi="Times New Roman" w:cs="Times New Roman"/>
          <w:sz w:val="28"/>
          <w:szCs w:val="28"/>
          <w:rtl/>
        </w:rPr>
        <w:t xml:space="preserve"> خلدون </w:t>
      </w:r>
    </w:p>
    <w:p w:rsidR="00BD23A9" w:rsidRPr="00BD23A9" w:rsidRDefault="00BD23A9" w:rsidP="00BD23A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sz w:val="28"/>
          <w:szCs w:val="28"/>
          <w:rtl/>
        </w:rPr>
        <w:t>ج/ ا</w:t>
      </w:r>
      <w:r w:rsidRPr="00BD23A9">
        <w:rPr>
          <w:rFonts w:ascii="Times New Roman" w:eastAsia="Times New Roman" w:hAnsi="Times New Roman" w:cs="Times New Roman"/>
          <w:sz w:val="28"/>
          <w:szCs w:val="28"/>
          <w:rtl/>
        </w:rPr>
        <w:t>بن باز</w:t>
      </w:r>
    </w:p>
    <w:p w:rsidR="00BD23A9" w:rsidRPr="00BD23A9" w:rsidRDefault="00BD23A9" w:rsidP="00BD23A9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BD23A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التي ما لا يمكن أنْ تستقيمَ أمورُ الناس إلا بتحقيقها والعناية بها. هي</w:t>
      </w:r>
    </w:p>
    <w:p w:rsidR="00BD23A9" w:rsidRPr="00BD23A9" w:rsidRDefault="00BD23A9" w:rsidP="00BD23A9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الضروريات</w:t>
      </w:r>
    </w:p>
    <w:p w:rsidR="00BD23A9" w:rsidRPr="00BD23A9" w:rsidRDefault="00BD23A9" w:rsidP="00BD23A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ب/ </w:t>
      </w:r>
      <w:r w:rsidRPr="00BD23A9">
        <w:rPr>
          <w:rFonts w:ascii="Times New Roman" w:eastAsia="Times New Roman" w:hAnsi="Times New Roman" w:cs="Times New Roman"/>
          <w:sz w:val="28"/>
          <w:szCs w:val="28"/>
          <w:rtl/>
        </w:rPr>
        <w:t xml:space="preserve">الحاجيات </w:t>
      </w:r>
    </w:p>
    <w:p w:rsidR="00BD23A9" w:rsidRPr="00BD23A9" w:rsidRDefault="00BD23A9" w:rsidP="00BD23A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ج/ </w:t>
      </w:r>
      <w:r w:rsidRPr="00BD23A9">
        <w:rPr>
          <w:rFonts w:ascii="Times New Roman" w:eastAsia="Times New Roman" w:hAnsi="Times New Roman" w:cs="Times New Roman"/>
          <w:sz w:val="28"/>
          <w:szCs w:val="28"/>
          <w:rtl/>
        </w:rPr>
        <w:t>التحسينيات</w:t>
      </w:r>
    </w:p>
    <w:p w:rsidR="00BD23A9" w:rsidRPr="00BD23A9" w:rsidRDefault="00BD23A9" w:rsidP="00BD23A9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23A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BD23A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حفظ الدين يكون بـ</w:t>
      </w:r>
    </w:p>
    <w:p w:rsidR="00B547E5" w:rsidRPr="00B547E5" w:rsidRDefault="00B547E5" w:rsidP="00B547E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B547E5">
        <w:rPr>
          <w:rFonts w:ascii="Times New Roman" w:eastAsia="Times New Roman" w:hAnsi="Times New Roman" w:cs="Times New Roman" w:hint="cs"/>
          <w:sz w:val="28"/>
          <w:szCs w:val="28"/>
          <w:rtl/>
        </w:rPr>
        <w:t>/ ا</w:t>
      </w:r>
      <w:r w:rsidRPr="00B547E5">
        <w:rPr>
          <w:rFonts w:ascii="Times New Roman" w:eastAsia="Times New Roman" w:hAnsi="Times New Roman" w:cs="Times New Roman"/>
          <w:sz w:val="28"/>
          <w:szCs w:val="28"/>
          <w:rtl/>
        </w:rPr>
        <w:t xml:space="preserve">لجهاد والدفاع عن النفس </w:t>
      </w:r>
    </w:p>
    <w:p w:rsidR="00B547E5" w:rsidRPr="00B547E5" w:rsidRDefault="00B547E5" w:rsidP="00B547E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47E5">
        <w:rPr>
          <w:rFonts w:ascii="Times New Roman" w:eastAsia="Times New Roman" w:hAnsi="Times New Roman" w:cs="Times New Roman" w:hint="cs"/>
          <w:sz w:val="28"/>
          <w:szCs w:val="28"/>
          <w:rtl/>
        </w:rPr>
        <w:t>ب/ ف</w:t>
      </w:r>
      <w:r w:rsidRPr="00B547E5">
        <w:rPr>
          <w:rFonts w:ascii="Times New Roman" w:eastAsia="Times New Roman" w:hAnsi="Times New Roman" w:cs="Times New Roman"/>
          <w:sz w:val="28"/>
          <w:szCs w:val="28"/>
          <w:rtl/>
        </w:rPr>
        <w:t xml:space="preserve">رض عقوبات شديدة على التطرف والانحلال </w:t>
      </w:r>
    </w:p>
    <w:p w:rsidR="00B547E5" w:rsidRPr="00B547E5" w:rsidRDefault="00B547E5" w:rsidP="00B547E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BA3CB3" w:rsidRDefault="00B560A8" w:rsidP="00BA3C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4/ ق</w:t>
      </w:r>
      <w:r w:rsidR="00BA3CB3" w:rsidRPr="00BA3CB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وله تعالى: ( مَن قَتَلَ نَفْسًا بِغَيْرِ نَفْسٍ أَوْ فَسَادٍ فِي الأَرْضِ فَكَأَنَّمَا قَتَلَ النَّاسَ جَمِيعًا ) يدل على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 xml:space="preserve">حرمة قتل المعصوم 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 و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>صف العدوان على فرد واحد عُدوانًا على البشرية جميعا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B560A8" w:rsidRPr="00B560A8" w:rsidRDefault="00B560A8" w:rsidP="00B560A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B560A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الأمور التي جاءت بها الشريعة لحفظ العقل</w:t>
      </w:r>
    </w:p>
    <w:p w:rsidR="00B560A8" w:rsidRPr="00B560A8" w:rsidRDefault="00B560A8" w:rsidP="00B560A8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أ/ 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 xml:space="preserve">تحريم الخمر 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 xml:space="preserve">لتشجيع على التعلم والثناء على العلماء </w:t>
      </w:r>
    </w:p>
    <w:p w:rsid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60A8" w:rsidRPr="00B560A8" w:rsidRDefault="00B560A8" w:rsidP="00B560A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B560A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أكل أموال الناس بالباطل يكون بأمور منها</w:t>
      </w:r>
    </w:p>
    <w:p w:rsidR="00B560A8" w:rsidRPr="00B560A8" w:rsidRDefault="00B560A8" w:rsidP="00B560A8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أ/ ا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>لبيع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ب/ ا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لقمار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sz w:val="28"/>
          <w:szCs w:val="28"/>
          <w:rtl/>
        </w:rPr>
        <w:t>ج/ا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>لإجارة</w:t>
      </w:r>
    </w:p>
    <w:p w:rsidR="00235E0F" w:rsidRPr="00B560A8" w:rsidRDefault="00235E0F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560A8" w:rsidRPr="00B560A8" w:rsidRDefault="00B560A8" w:rsidP="00B560A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Pr="00B560A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الجمعيات الحقوقية في المملكة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sz w:val="28"/>
          <w:szCs w:val="28"/>
          <w:rtl/>
        </w:rPr>
        <w:t>أ/ه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 xml:space="preserve">يئة حقوق الإنسان </w:t>
      </w:r>
    </w:p>
    <w:p w:rsidR="00B560A8" w:rsidRP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0A8">
        <w:rPr>
          <w:rFonts w:ascii="Times New Roman" w:eastAsia="Times New Roman" w:hAnsi="Times New Roman" w:cs="Times New Roman" w:hint="cs"/>
          <w:sz w:val="28"/>
          <w:szCs w:val="28"/>
          <w:rtl/>
        </w:rPr>
        <w:t>ب/ا</w:t>
      </w:r>
      <w:r w:rsidRPr="00B560A8">
        <w:rPr>
          <w:rFonts w:ascii="Times New Roman" w:eastAsia="Times New Roman" w:hAnsi="Times New Roman" w:cs="Times New Roman"/>
          <w:sz w:val="28"/>
          <w:szCs w:val="28"/>
          <w:rtl/>
        </w:rPr>
        <w:t xml:space="preserve">لجمعية الوطنية لحقوق الإنسان </w:t>
      </w:r>
    </w:p>
    <w:p w:rsidR="00B560A8" w:rsidRDefault="00B560A8" w:rsidP="00B560A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F124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/ج</w:t>
      </w:r>
      <w:r w:rsidRPr="00DF124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EC14C2" w:rsidRDefault="00B560A8" w:rsidP="00EC14C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C14C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="00EC14C2" w:rsidRPr="00EC14C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مبادئ حقوق الإنسان العدل. وهذا العدل يكون مع</w:t>
      </w:r>
    </w:p>
    <w:p w:rsidR="00EC14C2" w:rsidRPr="00EC14C2" w:rsidRDefault="00EC14C2" w:rsidP="00EC14C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أ/ا</w:t>
      </w:r>
      <w:r w:rsidRPr="00EC14C2">
        <w:rPr>
          <w:rFonts w:ascii="Times New Roman" w:eastAsia="Times New Roman" w:hAnsi="Times New Roman" w:cs="Times New Roman"/>
          <w:sz w:val="28"/>
          <w:szCs w:val="28"/>
          <w:rtl/>
        </w:rPr>
        <w:t>لمسلم</w:t>
      </w:r>
    </w:p>
    <w:p w:rsidR="00EC14C2" w:rsidRPr="00EC14C2" w:rsidRDefault="00EC14C2" w:rsidP="00EC14C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ب/ا</w:t>
      </w:r>
      <w:r w:rsidRPr="00EC14C2">
        <w:rPr>
          <w:rFonts w:ascii="Times New Roman" w:eastAsia="Times New Roman" w:hAnsi="Times New Roman" w:cs="Times New Roman"/>
          <w:sz w:val="28"/>
          <w:szCs w:val="28"/>
          <w:rtl/>
        </w:rPr>
        <w:t>لكافر</w:t>
      </w:r>
    </w:p>
    <w:p w:rsidR="00EC14C2" w:rsidRDefault="00EC14C2" w:rsidP="00EC14C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/ج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91537A" w:rsidRDefault="0091537A" w:rsidP="0091537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53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91537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أجازت الشريعة الإجهاض بعد نفخ الروح في الجنين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91537A" w:rsidRDefault="0091537A" w:rsidP="0091537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53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91537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حق كل إنسان في المجتمع أن يكون آمنًا على حياته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91537A" w:rsidRDefault="0091537A" w:rsidP="0091537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153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Pr="0091537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العقل مناط التكليف في الإنسان فلا تكليف على المجنون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EA695E" w:rsidRDefault="0091537A" w:rsidP="00EA695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A69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="00EA695E" w:rsidRPr="00EA695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حرمة الاعتداءَ على الأعراض تكون بتحريم القذف بالفاحشة</w:t>
      </w:r>
      <w:r w:rsidR="00EA69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EA69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EA695E" w:rsidRDefault="00EA695E" w:rsidP="00EA695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A69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EA695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 يشرع للمؤمن الدفاع عن ماله حتى وإن خشي القتل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)</w:t>
      </w:r>
    </w:p>
    <w:p w:rsidR="00EA695E" w:rsidRPr="00EA695E" w:rsidRDefault="00EA695E" w:rsidP="00EA695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9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Pr="00EA695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الحقوق المقررة في الإسلام وجاءت لتؤكدها كثيرٌ من الأنظمة المعاصرة حقُّ الحرية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89712D" w:rsidRDefault="00EA695E" w:rsidP="0089712D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971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15/ </w:t>
      </w:r>
      <w:r w:rsidR="0089712D" w:rsidRPr="0089712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مبادئ حقوق الإنسان المساواة مع مراعاة الفروق كما هو الحال في الفروق بين الرجل والمرأة</w:t>
      </w:r>
      <w:r w:rsidR="008971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8971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89712D" w:rsidRDefault="0089712D" w:rsidP="0089712D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971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16/ </w:t>
      </w:r>
      <w:r w:rsidRPr="0089712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 يجوز للإنسان أن يعتدي على حياة الآخرين وله الحرية في الاعتداء على نفسه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89712D" w:rsidRDefault="0089712D" w:rsidP="0089712D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971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17/ </w:t>
      </w:r>
      <w:r w:rsidRPr="0089712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العناية بالصحة والعلاج في المجتمعات تندرج تحت مبدأ الحياة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)</w:t>
      </w:r>
    </w:p>
    <w:p w:rsidR="007423D2" w:rsidRDefault="007423D2" w:rsidP="0089712D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23D2" w:rsidRP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7423D2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الرابعة:</w:t>
      </w:r>
    </w:p>
    <w:p w:rsid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423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1/ </w:t>
      </w: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نص إعلان منظمة المؤتمر الإسلامي على: أن يولد الإنسان حرًّا وليس لأحد أن يستعبدَه أو يذلَّه أو يقهرَه أو يستغلَّه ولا عبودِيَّةُ لغير الله تعالى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423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أجاز إعلان منظمة المؤتمر الإسلامي الربا وجعله من وسائل الكسب المشروعة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7423D2" w:rsidRDefault="007423D2" w:rsidP="00D67EC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423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نص الميثاق العربي لحقوق الإنسان على منع عقوبة الإعدام مطلقا واستبدالها بالسجن المؤبد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7423D2" w:rsidRP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23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كل متهم</w:t>
      </w:r>
    </w:p>
    <w:p w:rsidR="007423D2" w:rsidRPr="007423D2" w:rsidRDefault="007423D2" w:rsidP="007423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3D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ريء حتى تثبت إدانته</w:t>
      </w:r>
      <w:r w:rsidRPr="007423D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7423D2" w:rsidRPr="007423D2" w:rsidRDefault="007423D2" w:rsidP="007423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3D2">
        <w:rPr>
          <w:rFonts w:ascii="Times New Roman" w:eastAsia="Times New Roman" w:hAnsi="Times New Roman" w:cs="Times New Roman" w:hint="cs"/>
          <w:sz w:val="28"/>
          <w:szCs w:val="28"/>
          <w:rtl/>
        </w:rPr>
        <w:t>ب/ م</w:t>
      </w:r>
      <w:r w:rsidRPr="007423D2">
        <w:rPr>
          <w:rFonts w:ascii="Times New Roman" w:eastAsia="Times New Roman" w:hAnsi="Times New Roman" w:cs="Times New Roman"/>
          <w:sz w:val="28"/>
          <w:szCs w:val="28"/>
          <w:rtl/>
        </w:rPr>
        <w:t xml:space="preserve">دان حتى تثبت براءته </w:t>
      </w:r>
    </w:p>
    <w:p w:rsidR="007423D2" w:rsidRPr="007423D2" w:rsidRDefault="007423D2" w:rsidP="007423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3D2">
        <w:rPr>
          <w:rFonts w:ascii="Times New Roman" w:eastAsia="Times New Roman" w:hAnsi="Times New Roman" w:cs="Times New Roman" w:hint="cs"/>
          <w:sz w:val="28"/>
          <w:szCs w:val="28"/>
          <w:rtl/>
        </w:rPr>
        <w:t>ج/ لا</w:t>
      </w:r>
      <w:r w:rsidRPr="007423D2">
        <w:rPr>
          <w:rFonts w:ascii="Times New Roman" w:eastAsia="Times New Roman" w:hAnsi="Times New Roman" w:cs="Times New Roman"/>
          <w:sz w:val="28"/>
          <w:szCs w:val="28"/>
          <w:rtl/>
        </w:rPr>
        <w:t xml:space="preserve"> شيء مما سبق</w:t>
      </w:r>
    </w:p>
    <w:p w:rsidR="007423D2" w:rsidRP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23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نص الميثاق العربي لحقوق الإنسان على أن لكل مواطن الحق في</w:t>
      </w:r>
    </w:p>
    <w:p w:rsidR="007423D2" w:rsidRPr="007423D2" w:rsidRDefault="007423D2" w:rsidP="007423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7423D2">
        <w:rPr>
          <w:rFonts w:ascii="Times New Roman" w:eastAsia="Times New Roman" w:hAnsi="Times New Roman" w:cs="Times New Roman" w:hint="cs"/>
          <w:sz w:val="28"/>
          <w:szCs w:val="28"/>
          <w:rtl/>
        </w:rPr>
        <w:t>/ح</w:t>
      </w:r>
      <w:r w:rsidRPr="007423D2">
        <w:rPr>
          <w:rFonts w:ascii="Times New Roman" w:eastAsia="Times New Roman" w:hAnsi="Times New Roman" w:cs="Times New Roman"/>
          <w:sz w:val="28"/>
          <w:szCs w:val="28"/>
          <w:rtl/>
        </w:rPr>
        <w:t xml:space="preserve">رية الممارسة السياسية </w:t>
      </w:r>
    </w:p>
    <w:p w:rsidR="007423D2" w:rsidRPr="007423D2" w:rsidRDefault="007423D2" w:rsidP="007423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23D2">
        <w:rPr>
          <w:rFonts w:ascii="Times New Roman" w:eastAsia="Times New Roman" w:hAnsi="Times New Roman" w:cs="Times New Roman" w:hint="cs"/>
          <w:sz w:val="28"/>
          <w:szCs w:val="28"/>
          <w:rtl/>
        </w:rPr>
        <w:t>ب/ح</w:t>
      </w:r>
      <w:r w:rsidRPr="007423D2">
        <w:rPr>
          <w:rFonts w:ascii="Times New Roman" w:eastAsia="Times New Roman" w:hAnsi="Times New Roman" w:cs="Times New Roman"/>
          <w:sz w:val="28"/>
          <w:szCs w:val="28"/>
          <w:rtl/>
        </w:rPr>
        <w:t>رية الاجتماع وحرية التجمع بصورة سلمية</w:t>
      </w:r>
      <w:r w:rsidRPr="007423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423D2" w:rsidRPr="007423D2" w:rsidRDefault="007423D2" w:rsidP="007423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/ج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B92507" w:rsidRDefault="00B92507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23D2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50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الخامسة:</w:t>
      </w:r>
      <w:r w:rsidR="007423D2" w:rsidRPr="00B925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23D2" w:rsidRPr="00B92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كل الناس سواسية أمام القانون ولهم الحق في التمتع بحماية متكافئة دون أي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>مبرر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ب/ </w:t>
      </w: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 xml:space="preserve">حق 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 xml:space="preserve">تفرقة </w:t>
      </w:r>
      <w:r w:rsidRPr="00D67EC0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r w:rsidRPr="00D67EC0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ج/</w:t>
      </w:r>
    </w:p>
    <w:p w:rsid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925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كل شخص متهم بجريمة يعتبر بريئا إلى أن تثبت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إ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دانته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>ب/ ب</w:t>
      </w: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>رائته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>/ ج</w:t>
      </w: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>ميع ما سبق</w:t>
      </w:r>
    </w:p>
    <w:p w:rsidR="00B92507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925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لكل فرد الحق في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>أ/ا</w:t>
      </w: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>لحياة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2507">
        <w:rPr>
          <w:rFonts w:ascii="Times New Roman" w:eastAsia="Times New Roman" w:hAnsi="Times New Roman" w:cs="Times New Roman" w:hint="cs"/>
          <w:sz w:val="28"/>
          <w:szCs w:val="28"/>
          <w:rtl/>
        </w:rPr>
        <w:t>ب/ا</w:t>
      </w:r>
      <w:r w:rsidRPr="00B92507">
        <w:rPr>
          <w:rFonts w:ascii="Times New Roman" w:eastAsia="Times New Roman" w:hAnsi="Times New Roman" w:cs="Times New Roman"/>
          <w:sz w:val="28"/>
          <w:szCs w:val="28"/>
          <w:rtl/>
        </w:rPr>
        <w:t>لحرية</w:t>
      </w:r>
    </w:p>
    <w:p w:rsidR="00B92507" w:rsidRPr="00B92507" w:rsidRDefault="00B92507" w:rsidP="00B9250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/ج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 سبق</w:t>
      </w:r>
    </w:p>
    <w:p w:rsid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يولد جميع الناس أحرارا متساوين في الكرامة والحقوق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925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يجوز الاسترقاق وتجارة الرقيق بجميع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أوضاعها(    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925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 يجوز القبض على أي إنسان أو حجزه أو نفيه تعسفا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9250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7/ </w:t>
      </w: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لا يجوز حرمان شخص من جنسيته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تعسفاً(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1D21C5" w:rsidRDefault="00B92507" w:rsidP="001D21C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D21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="001D21C5" w:rsidRPr="001D21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لا يجوز تجريد أحد من ملكه </w:t>
      </w:r>
      <w:r w:rsidR="001D21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تعسفاً(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1D21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1D21C5" w:rsidRDefault="001D21C5" w:rsidP="001D21C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D21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1D21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لكل شخص حق التملك بمفرده أو بالاشتراك مع غيره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1D21C5" w:rsidRDefault="001D21C5" w:rsidP="001D21C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D21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1D21C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ليس للأمومة والطفولة الحق في مساعدة ورعاية خاصتين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1D21C5" w:rsidRPr="000D1F63" w:rsidRDefault="001D21C5" w:rsidP="000D1F6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1F6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لكل شخص الحق في الراحة، في أوقات الفراغ من </w:t>
      </w:r>
      <w:r w:rsidR="000D1F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العمل(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0D1F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  <w:r w:rsidRPr="000D1F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1F63" w:rsidRPr="000D1F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11/</w:t>
      </w:r>
    </w:p>
    <w:p w:rsidR="00F210B1" w:rsidRDefault="000D1F63" w:rsidP="000D1F6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D1F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0D1F6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ليس لكل إنسان حق التمتع بكافة الحقوق والحريات بناء على ما جاء في الإعلان العالمي لحقوق الإنسان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F210B1" w:rsidRDefault="00F210B1" w:rsidP="00F210B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D1F63" w:rsidRPr="00F210B1" w:rsidRDefault="00F210B1" w:rsidP="00F210B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0B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السادسة:</w:t>
      </w:r>
      <w:r w:rsidR="000D1F63" w:rsidRPr="00F210B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F210B1" w:rsidRDefault="00F210B1" w:rsidP="00F210B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210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F210B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الدولة هي قوام المجتمع المسلم الذي يناط به حمل الرسالة وتبيلغ الهداية إلى الناس، والركن الأساسي لاستقرار الأمة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هي الاسرة</w:t>
      </w:r>
    </w:p>
    <w:p w:rsidR="00964F75" w:rsidRDefault="00F210B1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2/</w:t>
      </w:r>
      <w:r w:rsidR="00964F75" w:rsidRPr="00964F75">
        <w:rPr>
          <w:b/>
          <w:bCs/>
          <w:sz w:val="28"/>
          <w:szCs w:val="28"/>
          <w:rtl/>
        </w:rPr>
        <w:t xml:space="preserve"> </w:t>
      </w:r>
      <w:r w:rsidR="00964F75"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حكم نظر الخاطب للمخطوبة واجبا</w:t>
      </w:r>
      <w:r w:rsid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 w:rsid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يستحب</w:t>
      </w:r>
    </w:p>
    <w:p w:rsid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 يجوزالخلوة بالمخطوبة قبل العقد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D67EC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المعي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 الصحيح</w:t>
      </w:r>
      <w:r w:rsidRP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ة</w:t>
      </w: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لاختيار الزوج للزوجة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sz w:val="28"/>
          <w:szCs w:val="28"/>
          <w:rtl/>
        </w:rPr>
        <w:t>أ/ ال</w:t>
      </w:r>
      <w:r w:rsidRPr="00964F75">
        <w:rPr>
          <w:rFonts w:ascii="Times New Roman" w:eastAsia="Times New Roman" w:hAnsi="Times New Roman" w:cs="Times New Roman"/>
          <w:sz w:val="28"/>
          <w:szCs w:val="28"/>
          <w:rtl/>
        </w:rPr>
        <w:t>حسب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964F75">
        <w:rPr>
          <w:rFonts w:ascii="Times New Roman" w:eastAsia="Times New Roman" w:hAnsi="Times New Roman" w:cs="Times New Roman"/>
          <w:sz w:val="28"/>
          <w:szCs w:val="28"/>
          <w:rtl/>
        </w:rPr>
        <w:t>لمال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ج/ ا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لدين</w:t>
      </w:r>
    </w:p>
    <w:p w:rsidR="00964F75" w:rsidRP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طلب الرجل وإظهار رغبته في الزواج من امرأة معينة خالية من الموانع الشرعية يعتبر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أ/ ا</w:t>
      </w:r>
      <w:r w:rsidRPr="00964F75">
        <w:rPr>
          <w:rFonts w:ascii="Times New Roman" w:eastAsia="Times New Roman" w:hAnsi="Times New Roman" w:cs="Times New Roman"/>
          <w:sz w:val="24"/>
          <w:szCs w:val="24"/>
          <w:rtl/>
        </w:rPr>
        <w:t>لزواج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964F75">
        <w:rPr>
          <w:rFonts w:ascii="Times New Roman" w:eastAsia="Times New Roman" w:hAnsi="Times New Roman" w:cs="Times New Roman"/>
          <w:sz w:val="28"/>
          <w:szCs w:val="28"/>
          <w:rtl/>
        </w:rPr>
        <w:t>لطلاق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ج/ ا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لخطبة</w:t>
      </w:r>
    </w:p>
    <w:p w:rsidR="00964F75" w:rsidRP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 فوائد الخطبة 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7EC0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أ</w:t>
      </w:r>
      <w:r w:rsidRPr="00D67EC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</w:t>
      </w:r>
      <w:r w:rsidRPr="00D67EC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لتعرف على رغبة الخاطب في نكاح المرأة</w:t>
      </w:r>
      <w:r w:rsidRPr="00964F7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sz w:val="28"/>
          <w:szCs w:val="28"/>
          <w:rtl/>
        </w:rPr>
        <w:t>ب/ ت</w:t>
      </w:r>
      <w:r w:rsidRPr="00964F75">
        <w:rPr>
          <w:rFonts w:ascii="Times New Roman" w:eastAsia="Times New Roman" w:hAnsi="Times New Roman" w:cs="Times New Roman"/>
          <w:sz w:val="28"/>
          <w:szCs w:val="28"/>
          <w:rtl/>
        </w:rPr>
        <w:t xml:space="preserve">كوين أسرة </w:t>
      </w:r>
    </w:p>
    <w:p w:rsidR="00964F75" w:rsidRPr="00964F75" w:rsidRDefault="00964F75" w:rsidP="00964F7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4F75">
        <w:rPr>
          <w:rFonts w:ascii="Times New Roman" w:eastAsia="Times New Roman" w:hAnsi="Times New Roman" w:cs="Times New Roman" w:hint="cs"/>
          <w:sz w:val="28"/>
          <w:szCs w:val="28"/>
          <w:rtl/>
        </w:rPr>
        <w:t>ج/ ا</w:t>
      </w:r>
      <w:r w:rsidRPr="00964F75">
        <w:rPr>
          <w:rFonts w:ascii="Times New Roman" w:eastAsia="Times New Roman" w:hAnsi="Times New Roman" w:cs="Times New Roman"/>
          <w:sz w:val="28"/>
          <w:szCs w:val="28"/>
          <w:rtl/>
        </w:rPr>
        <w:t>لاستعداد للزواج</w:t>
      </w:r>
    </w:p>
    <w:p w:rsidR="00304A21" w:rsidRPr="00304A21" w:rsidRDefault="00964F75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="00304A21"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الزواج عقد يتضمن إباحة وطء بلفظ أو تزويج أو ترجمته</w:t>
      </w:r>
      <w:r w:rsid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  <w:r w:rsidR="00304A21"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الزواج مندوب إليه في الجملة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شروط الزواج رضا كلا الزوجين بالآخر والشهادة على عقد النكاح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صح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</w:p>
    <w:p w:rsid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يصح النكاح إذا وكلت الزوجة شخصا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بتزويجها(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04A2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11/ </w:t>
      </w: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 يشترط تعيين الزوجين وأهليتهما للتصرف في عقد الزواج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472584" w:rsidRDefault="00304A21" w:rsidP="0047258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725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="00472584" w:rsidRPr="004725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الشهادة في عقد النكاح شرط لازم لا يعتبر صحيحا </w:t>
      </w:r>
      <w:r w:rsidR="004725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بدونها(  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4725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472584" w:rsidRDefault="00472584" w:rsidP="0047258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725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4725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إذا اشترط الزواج ألا مهر لزوجته ولانفقة يصح العقد ويفسد الشرط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4535E1" w:rsidRDefault="00472584" w:rsidP="004535E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535E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="004535E1" w:rsidRPr="004535E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إذا اشترط الولي على الزوج أن يزوجته أخته يصح النكاح</w:t>
      </w:r>
      <w:r w:rsidR="004535E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 w:rsidR="004535E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C3748C" w:rsidRDefault="004535E1" w:rsidP="00C3748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374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15/ </w:t>
      </w:r>
      <w:r w:rsidR="00C3748C" w:rsidRPr="00C3748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الإيجاب هو اللفظ الدال على الرضا بالزواج ، فيأتي تاليا لإتمام العقد، ويصدر من الخاطب أو الولي</w:t>
      </w:r>
      <w:r w:rsidR="00C374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 w:rsidR="00C374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القبول</w:t>
      </w:r>
    </w:p>
    <w:p w:rsidR="00C3748C" w:rsidRDefault="00C3748C" w:rsidP="00C3748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374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16/ </w:t>
      </w:r>
      <w:r w:rsidRPr="00C3748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القبول هو : مايحصل أولاً لإنشاء عقد الزواج ، بأن يصدر من الولي أو الخاطب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  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الايجاب</w:t>
      </w:r>
    </w:p>
    <w:p w:rsidR="0026402E" w:rsidRDefault="00C3748C" w:rsidP="0026402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640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17/ </w:t>
      </w:r>
      <w:r w:rsidR="0026402E" w:rsidRPr="0026402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المهر هو : حق مقرر شرعا للمرأة على الزوج بالنكاح الصحيح</w:t>
      </w:r>
      <w:r w:rsidR="002640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2640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26402E" w:rsidRDefault="0026402E" w:rsidP="0026402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6402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18/ </w:t>
      </w:r>
      <w:r w:rsidRPr="0026402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 حقوق الزوجة على زوجها : المهر والنفقة والمبيت عندها وتعليمها أمور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دينها(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</w:p>
    <w:p w:rsidR="00351098" w:rsidRDefault="0026402E" w:rsidP="0035109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510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19/ </w:t>
      </w:r>
      <w:r w:rsidR="00351098" w:rsidRPr="0035109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الحقوق المشتركة بين الزوجين حسن العشرة بينهما والإرث</w:t>
      </w:r>
      <w:r w:rsidR="003510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3510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351098" w:rsidRDefault="00351098" w:rsidP="0035109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510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20/ </w:t>
      </w:r>
      <w:r w:rsidRPr="0035109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للزوج نصف تركة زوجته إن لم يكن لها ولد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  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  <w:r w:rsidR="00101D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الربع</w:t>
      </w:r>
    </w:p>
    <w:p w:rsidR="00351098" w:rsidRDefault="00351098" w:rsidP="0035109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510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21/ </w:t>
      </w:r>
      <w:r w:rsidRPr="0035109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الحكم في الحث على الزواج</w:t>
      </w:r>
    </w:p>
    <w:p w:rsidR="00351098" w:rsidRPr="00351098" w:rsidRDefault="00351098" w:rsidP="0035109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1D45"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101D45">
        <w:rPr>
          <w:rFonts w:ascii="Times New Roman" w:eastAsia="Times New Roman" w:hAnsi="Times New Roman" w:cs="Times New Roman" w:hint="cs"/>
          <w:sz w:val="28"/>
          <w:szCs w:val="28"/>
          <w:rtl/>
        </w:rPr>
        <w:t>/ ا</w:t>
      </w:r>
      <w:r w:rsidRPr="00101D45">
        <w:rPr>
          <w:rFonts w:ascii="Times New Roman" w:eastAsia="Times New Roman" w:hAnsi="Times New Roman" w:cs="Times New Roman"/>
          <w:sz w:val="28"/>
          <w:szCs w:val="28"/>
          <w:rtl/>
        </w:rPr>
        <w:t>لمحافظة على النسل</w:t>
      </w:r>
      <w:r w:rsidRPr="00351098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351098" w:rsidRPr="00351098" w:rsidRDefault="00351098" w:rsidP="0035109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098">
        <w:rPr>
          <w:rFonts w:ascii="Times New Roman" w:eastAsia="Times New Roman" w:hAnsi="Times New Roman" w:cs="Times New Roman" w:hint="cs"/>
          <w:sz w:val="28"/>
          <w:szCs w:val="28"/>
          <w:rtl/>
        </w:rPr>
        <w:t>ب/ غ</w:t>
      </w:r>
      <w:r w:rsidRPr="00351098">
        <w:rPr>
          <w:rFonts w:ascii="Times New Roman" w:eastAsia="Times New Roman" w:hAnsi="Times New Roman" w:cs="Times New Roman"/>
          <w:sz w:val="28"/>
          <w:szCs w:val="28"/>
          <w:rtl/>
        </w:rPr>
        <w:t xml:space="preserve">ض البصر وتحصين الفرج </w:t>
      </w:r>
    </w:p>
    <w:p w:rsidR="00351098" w:rsidRPr="00351098" w:rsidRDefault="00351098" w:rsidP="0035109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1D45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101D45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101D45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ماذكر</w:t>
      </w:r>
      <w:r w:rsidRPr="00351098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2708D2" w:rsidRPr="002708D2" w:rsidRDefault="002708D2" w:rsidP="002708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22/ م</w:t>
      </w:r>
      <w:r w:rsidRPr="002708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ن أركان الزواج </w:t>
      </w:r>
    </w:p>
    <w:p w:rsidR="002708D2" w:rsidRPr="002708D2" w:rsidRDefault="002708D2" w:rsidP="002708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لإيجاب والقبول</w:t>
      </w:r>
      <w:r w:rsidRPr="002708D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2708D2" w:rsidRPr="002708D2" w:rsidRDefault="002708D2" w:rsidP="002708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2708D2">
        <w:rPr>
          <w:rFonts w:ascii="Times New Roman" w:eastAsia="Times New Roman" w:hAnsi="Times New Roman" w:cs="Times New Roman"/>
          <w:sz w:val="28"/>
          <w:szCs w:val="28"/>
          <w:rtl/>
        </w:rPr>
        <w:t>لشهود</w:t>
      </w:r>
    </w:p>
    <w:p w:rsidR="002708D2" w:rsidRPr="002708D2" w:rsidRDefault="002708D2" w:rsidP="002708D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08D2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/ ج</w:t>
      </w:r>
      <w:r w:rsidRPr="002708D2">
        <w:rPr>
          <w:rFonts w:ascii="Times New Roman" w:eastAsia="Times New Roman" w:hAnsi="Times New Roman" w:cs="Times New Roman"/>
          <w:sz w:val="28"/>
          <w:szCs w:val="28"/>
          <w:rtl/>
        </w:rPr>
        <w:t xml:space="preserve">ميع ماذكر </w:t>
      </w:r>
    </w:p>
    <w:p w:rsidR="002708D2" w:rsidRPr="002708D2" w:rsidRDefault="002708D2" w:rsidP="002708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08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23/ </w:t>
      </w:r>
      <w:r w:rsidRPr="002708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المحرمات من النساء </w:t>
      </w:r>
    </w:p>
    <w:p w:rsidR="002708D2" w:rsidRPr="002708D2" w:rsidRDefault="00FC780D" w:rsidP="00FC780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780D">
        <w:rPr>
          <w:rFonts w:ascii="Times New Roman" w:eastAsia="Times New Roman" w:hAnsi="Times New Roman" w:cs="Times New Roman" w:hint="cs"/>
          <w:sz w:val="28"/>
          <w:szCs w:val="28"/>
          <w:rtl/>
        </w:rPr>
        <w:t>أ/م</w:t>
      </w:r>
      <w:r w:rsidR="002708D2" w:rsidRPr="002708D2">
        <w:rPr>
          <w:rFonts w:ascii="Times New Roman" w:eastAsia="Times New Roman" w:hAnsi="Times New Roman" w:cs="Times New Roman"/>
          <w:sz w:val="28"/>
          <w:szCs w:val="28"/>
          <w:rtl/>
        </w:rPr>
        <w:t>حرمة حرمة مؤبدة</w:t>
      </w:r>
    </w:p>
    <w:p w:rsidR="002708D2" w:rsidRPr="002708D2" w:rsidRDefault="00FC780D" w:rsidP="00FC780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780D">
        <w:rPr>
          <w:rFonts w:ascii="Times New Roman" w:eastAsia="Times New Roman" w:hAnsi="Times New Roman" w:cs="Times New Roman" w:hint="cs"/>
          <w:sz w:val="28"/>
          <w:szCs w:val="28"/>
          <w:rtl/>
        </w:rPr>
        <w:t>ب/ م</w:t>
      </w:r>
      <w:r w:rsidR="002708D2" w:rsidRPr="002708D2">
        <w:rPr>
          <w:rFonts w:ascii="Times New Roman" w:eastAsia="Times New Roman" w:hAnsi="Times New Roman" w:cs="Times New Roman"/>
          <w:sz w:val="28"/>
          <w:szCs w:val="28"/>
          <w:rtl/>
        </w:rPr>
        <w:t xml:space="preserve">حرمة حرمة مؤقته </w:t>
      </w:r>
    </w:p>
    <w:p w:rsidR="002708D2" w:rsidRPr="002708D2" w:rsidRDefault="002708D2" w:rsidP="00FC780D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="00FC780D"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ماذكر</w:t>
      </w:r>
      <w:r w:rsidRPr="002708D2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5B4457" w:rsidRPr="005B4457" w:rsidRDefault="005B4457" w:rsidP="005B445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45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24/ </w:t>
      </w:r>
      <w:r w:rsidRPr="005B445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المحرمات من النساء حرمة مؤبدة تكون بسبب</w:t>
      </w:r>
    </w:p>
    <w:p w:rsidR="005B4457" w:rsidRPr="005B4457" w:rsidRDefault="005B4457" w:rsidP="005B445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5B445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ا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لنسب</w:t>
      </w:r>
    </w:p>
    <w:p w:rsidR="005B4457" w:rsidRPr="005B4457" w:rsidRDefault="005B4457" w:rsidP="005B445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457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5B4457">
        <w:rPr>
          <w:rFonts w:ascii="Times New Roman" w:eastAsia="Times New Roman" w:hAnsi="Times New Roman" w:cs="Times New Roman"/>
          <w:sz w:val="28"/>
          <w:szCs w:val="28"/>
          <w:rtl/>
        </w:rPr>
        <w:t>لمصاهرة</w:t>
      </w:r>
    </w:p>
    <w:p w:rsidR="005B4457" w:rsidRPr="005B4457" w:rsidRDefault="005B4457" w:rsidP="005B445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4457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5B4457">
        <w:rPr>
          <w:rFonts w:ascii="Times New Roman" w:eastAsia="Times New Roman" w:hAnsi="Times New Roman" w:cs="Times New Roman" w:hint="cs"/>
          <w:sz w:val="28"/>
          <w:szCs w:val="28"/>
          <w:rtl/>
        </w:rPr>
        <w:t>/ ج</w:t>
      </w:r>
      <w:r w:rsidRPr="005B4457">
        <w:rPr>
          <w:rFonts w:ascii="Times New Roman" w:eastAsia="Times New Roman" w:hAnsi="Times New Roman" w:cs="Times New Roman"/>
          <w:sz w:val="28"/>
          <w:szCs w:val="28"/>
          <w:rtl/>
        </w:rPr>
        <w:t xml:space="preserve">ميع ماذكر </w:t>
      </w:r>
    </w:p>
    <w:p w:rsidR="00351098" w:rsidRDefault="00351098" w:rsidP="00351098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11B2" w:rsidRP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الثامنة:</w:t>
      </w:r>
    </w:p>
    <w:p w:rsidR="000C11B2" w:rsidRPr="000C11B2" w:rsidRDefault="000C11B2" w:rsidP="000C11B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>إن حقوق الوالدين على الأبناء من أجل الحقوق واعظمها بعد حق الله تعالى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1/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يجب الأذان في أذن المولود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يستحب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النهي عن قول كلمة _أف_ للوالدين تدل على النهي عن زجر الوالدين بالكلمة الجارحة و إن صغرت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يقدم الجهاد على بر الوالدين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يجوز إسقاط الجنين متى ما رغب الأبوين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يكره تحنيك المولود بحلاوة عند ولادته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الختان في حق الرجال سنة لما له من أثر صحي للإنسان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    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واجب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السنة في العقيقة أن يعق عن الذكر بشاتين وعن الأنثى بشاة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تأثم الأم بترك القيام برضاع طفلها من غير عذر شرعي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0C11B2" w:rsidRDefault="000C11B2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C11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الحضانة مستحبة من الأم وهي أحق الناس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بها(  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واجبة</w:t>
      </w:r>
    </w:p>
    <w:p w:rsidR="00175645" w:rsidRDefault="000C11B2" w:rsidP="0017564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756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="00175645" w:rsidRPr="0017564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الابن قد يرث التركة كلها إذا انفرد ولم يوجد وارث غيره</w:t>
      </w:r>
      <w:r w:rsidR="001756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A335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1756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175645" w:rsidRDefault="00175645" w:rsidP="0017564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756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17564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يجب تجنب المحاذير التالية في تربية الأبناء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645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 xml:space="preserve">لتدليل المفسد 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75645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 xml:space="preserve">لقسوة المفرطة 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645">
        <w:rPr>
          <w:rFonts w:ascii="Times New Roman" w:eastAsia="Times New Roman" w:hAnsi="Times New Roman" w:cs="Times New Roman" w:hint="cs"/>
          <w:sz w:val="28"/>
          <w:szCs w:val="28"/>
          <w:rtl/>
        </w:rPr>
        <w:t>ج/ ا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 xml:space="preserve">لتفرقة في المعاملة 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د/ ج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ماسبق</w:t>
      </w:r>
    </w:p>
    <w:p w:rsidR="00175645" w:rsidRPr="00175645" w:rsidRDefault="00175645" w:rsidP="0017564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64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17564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كفاية من يمونه طعاما وكسوة ومسكنا وتوابعها تسمى بــ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175645">
        <w:rPr>
          <w:rFonts w:ascii="Times New Roman" w:eastAsia="Times New Roman" w:hAnsi="Times New Roman" w:cs="Times New Roman" w:hint="cs"/>
          <w:sz w:val="28"/>
          <w:szCs w:val="28"/>
          <w:rtl/>
        </w:rPr>
        <w:t>/ ا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 xml:space="preserve">لمهر 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ب/ ال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نفقة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645">
        <w:rPr>
          <w:rFonts w:ascii="Times New Roman" w:eastAsia="Times New Roman" w:hAnsi="Times New Roman" w:cs="Times New Roman" w:hint="cs"/>
          <w:sz w:val="28"/>
          <w:szCs w:val="28"/>
          <w:rtl/>
        </w:rPr>
        <w:t>ج/ ا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>لكسب</w:t>
      </w:r>
    </w:p>
    <w:p w:rsidR="00175645" w:rsidRPr="00175645" w:rsidRDefault="00175645" w:rsidP="00175645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5645">
        <w:rPr>
          <w:rFonts w:ascii="Times New Roman" w:eastAsia="Times New Roman" w:hAnsi="Times New Roman" w:cs="Times New Roman" w:hint="cs"/>
          <w:sz w:val="28"/>
          <w:szCs w:val="28"/>
          <w:rtl/>
        </w:rPr>
        <w:t>د/ ج</w:t>
      </w:r>
      <w:r w:rsidRPr="00175645">
        <w:rPr>
          <w:rFonts w:ascii="Times New Roman" w:eastAsia="Times New Roman" w:hAnsi="Times New Roman" w:cs="Times New Roman"/>
          <w:sz w:val="28"/>
          <w:szCs w:val="28"/>
          <w:rtl/>
        </w:rPr>
        <w:t>ميع ماسبق</w:t>
      </w:r>
    </w:p>
    <w:p w:rsidR="008A04E0" w:rsidRPr="008A04E0" w:rsidRDefault="008A04E0" w:rsidP="008A04E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04E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Pr="008A04E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بر الوالدين يكون</w:t>
      </w:r>
      <w:r w:rsidRPr="008A0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A04E0" w:rsidRPr="008A04E0" w:rsidRDefault="008A04E0" w:rsidP="008A04E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04E0">
        <w:rPr>
          <w:rFonts w:ascii="Times New Roman" w:eastAsia="Times New Roman" w:hAnsi="Times New Roman" w:cs="Times New Roman" w:hint="cs"/>
          <w:sz w:val="28"/>
          <w:szCs w:val="28"/>
          <w:rtl/>
        </w:rPr>
        <w:t>أ/ ف</w:t>
      </w:r>
      <w:r w:rsidRPr="008A04E0">
        <w:rPr>
          <w:rFonts w:ascii="Times New Roman" w:eastAsia="Times New Roman" w:hAnsi="Times New Roman" w:cs="Times New Roman"/>
          <w:sz w:val="28"/>
          <w:szCs w:val="28"/>
          <w:rtl/>
        </w:rPr>
        <w:t>ي حياتهما فقط</w:t>
      </w:r>
    </w:p>
    <w:p w:rsidR="008A04E0" w:rsidRPr="008A04E0" w:rsidRDefault="008A04E0" w:rsidP="008A04E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04E0">
        <w:rPr>
          <w:rFonts w:ascii="Times New Roman" w:eastAsia="Times New Roman" w:hAnsi="Times New Roman" w:cs="Times New Roman"/>
          <w:sz w:val="28"/>
          <w:szCs w:val="28"/>
          <w:rtl/>
        </w:rPr>
        <w:t>ب</w:t>
      </w:r>
      <w:r w:rsidRPr="008A04E0">
        <w:rPr>
          <w:rFonts w:ascii="Times New Roman" w:eastAsia="Times New Roman" w:hAnsi="Times New Roman" w:cs="Times New Roman" w:hint="cs"/>
          <w:sz w:val="28"/>
          <w:szCs w:val="28"/>
          <w:rtl/>
        </w:rPr>
        <w:t>/ ب</w:t>
      </w:r>
      <w:r w:rsidRPr="008A04E0">
        <w:rPr>
          <w:rFonts w:ascii="Times New Roman" w:eastAsia="Times New Roman" w:hAnsi="Times New Roman" w:cs="Times New Roman"/>
          <w:sz w:val="28"/>
          <w:szCs w:val="28"/>
          <w:rtl/>
        </w:rPr>
        <w:t>عد وفاتهما فقط</w:t>
      </w:r>
    </w:p>
    <w:p w:rsidR="008A04E0" w:rsidRPr="008A04E0" w:rsidRDefault="008A04E0" w:rsidP="008A04E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ج/ ف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ي حياتهما وبعد وفاتهما</w:t>
      </w:r>
      <w:r w:rsidRPr="008A04E0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175645" w:rsidRPr="00175645" w:rsidRDefault="00175645" w:rsidP="0017564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6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C11B2" w:rsidRPr="00B40114" w:rsidRDefault="00B40114" w:rsidP="000C11B2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011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التاسعة:</w:t>
      </w:r>
      <w:r w:rsidR="000C11B2" w:rsidRPr="00B4011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65463" w:rsidRDefault="00065463" w:rsidP="0006546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654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06546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كانت المرأة تحرم من الميراث في الديانة</w:t>
      </w:r>
    </w:p>
    <w:p w:rsidR="00065463" w:rsidRPr="00065463" w:rsidRDefault="00065463" w:rsidP="0006546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5463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ليهودية</w:t>
      </w:r>
    </w:p>
    <w:p w:rsidR="00065463" w:rsidRPr="00065463" w:rsidRDefault="00065463" w:rsidP="0006546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5463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ب/ ا</w:t>
      </w:r>
      <w:r w:rsidRPr="00065463">
        <w:rPr>
          <w:rFonts w:ascii="Times New Roman" w:eastAsia="Times New Roman" w:hAnsi="Times New Roman" w:cs="Times New Roman"/>
          <w:sz w:val="28"/>
          <w:szCs w:val="28"/>
          <w:rtl/>
        </w:rPr>
        <w:t>لنصرانية</w:t>
      </w:r>
    </w:p>
    <w:p w:rsidR="00065463" w:rsidRPr="00065463" w:rsidRDefault="00065463" w:rsidP="0006546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5463">
        <w:rPr>
          <w:rFonts w:ascii="Times New Roman" w:eastAsia="Times New Roman" w:hAnsi="Times New Roman" w:cs="Times New Roman" w:hint="cs"/>
          <w:sz w:val="28"/>
          <w:szCs w:val="28"/>
          <w:rtl/>
        </w:rPr>
        <w:t>ج/ ال</w:t>
      </w:r>
      <w:r w:rsidRPr="00065463">
        <w:rPr>
          <w:rFonts w:ascii="Times New Roman" w:eastAsia="Times New Roman" w:hAnsi="Times New Roman" w:cs="Times New Roman"/>
          <w:sz w:val="28"/>
          <w:szCs w:val="28"/>
          <w:rtl/>
        </w:rPr>
        <w:t>بوذية</w:t>
      </w:r>
    </w:p>
    <w:p w:rsidR="00BC3347" w:rsidRPr="00BC3347" w:rsidRDefault="00BC3347" w:rsidP="00BC334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34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BC334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ساوى الإسلام بين المرأة الرجل في</w:t>
      </w:r>
    </w:p>
    <w:p w:rsidR="00BC3347" w:rsidRPr="00BC3347" w:rsidRDefault="00BC3347" w:rsidP="00BC334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3347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Pr="00BC3347">
        <w:rPr>
          <w:rFonts w:ascii="Times New Roman" w:eastAsia="Times New Roman" w:hAnsi="Times New Roman" w:cs="Times New Roman"/>
          <w:sz w:val="28"/>
          <w:szCs w:val="28"/>
          <w:rtl/>
        </w:rPr>
        <w:t>لصلاة</w:t>
      </w:r>
    </w:p>
    <w:p w:rsidR="00BC3347" w:rsidRPr="00BC3347" w:rsidRDefault="00BC3347" w:rsidP="00BC334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3347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BC3347">
        <w:rPr>
          <w:rFonts w:ascii="Times New Roman" w:eastAsia="Times New Roman" w:hAnsi="Times New Roman" w:cs="Times New Roman"/>
          <w:sz w:val="28"/>
          <w:szCs w:val="28"/>
          <w:rtl/>
        </w:rPr>
        <w:t>لزكاة</w:t>
      </w:r>
    </w:p>
    <w:p w:rsidR="00BC3347" w:rsidRDefault="00BC3347" w:rsidP="00BC334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ماسبق</w:t>
      </w:r>
    </w:p>
    <w:p w:rsidR="008E51B3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8E51B3" w:rsidRPr="00BC3347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51B3" w:rsidRPr="008E51B3" w:rsidRDefault="00BC3347" w:rsidP="008E51B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51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="008E51B3" w:rsidRPr="008E51B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أنصف الإسلام المرأة وأعطاها حقوقها المختلفة</w:t>
      </w:r>
    </w:p>
    <w:p w:rsidR="008E51B3" w:rsidRPr="008E51B3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أ/ </w:t>
      </w:r>
      <w:r w:rsidRPr="008E51B3">
        <w:rPr>
          <w:rFonts w:ascii="Times New Roman" w:eastAsia="Times New Roman" w:hAnsi="Times New Roman" w:cs="Times New Roman"/>
          <w:sz w:val="24"/>
          <w:szCs w:val="24"/>
          <w:rtl/>
        </w:rPr>
        <w:t>قديماً</w:t>
      </w:r>
    </w:p>
    <w:p w:rsidR="008E51B3" w:rsidRPr="008E51B3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ب/ </w:t>
      </w:r>
      <w:r w:rsidRPr="008E51B3">
        <w:rPr>
          <w:rFonts w:ascii="Times New Roman" w:eastAsia="Times New Roman" w:hAnsi="Times New Roman" w:cs="Times New Roman"/>
          <w:sz w:val="24"/>
          <w:szCs w:val="24"/>
          <w:rtl/>
        </w:rPr>
        <w:t>حديثاً</w:t>
      </w:r>
    </w:p>
    <w:p w:rsidR="008E51B3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3551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ج/</w:t>
      </w:r>
      <w:r w:rsidRPr="00A33551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جميع ماسبق</w:t>
      </w:r>
    </w:p>
    <w:p w:rsidR="008E51B3" w:rsidRPr="008E51B3" w:rsidRDefault="008E51B3" w:rsidP="008E51B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51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8E51B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الحضارة التي تلزم المرأة بحرق نفسها عند موت زوجها هي</w:t>
      </w:r>
    </w:p>
    <w:p w:rsidR="008E51B3" w:rsidRPr="008E51B3" w:rsidRDefault="000C11B2" w:rsidP="008E51B3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51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E51B3" w:rsidRPr="008E51B3">
        <w:rPr>
          <w:rFonts w:ascii="Times New Roman" w:eastAsia="Times New Roman" w:hAnsi="Times New Roman" w:cs="Times New Roman" w:hint="cs"/>
          <w:sz w:val="28"/>
          <w:szCs w:val="28"/>
          <w:rtl/>
        </w:rPr>
        <w:t>أ/ ا</w:t>
      </w:r>
      <w:r w:rsidR="008E51B3" w:rsidRPr="008E51B3">
        <w:rPr>
          <w:rFonts w:ascii="Times New Roman" w:eastAsia="Times New Roman" w:hAnsi="Times New Roman" w:cs="Times New Roman"/>
          <w:sz w:val="28"/>
          <w:szCs w:val="28"/>
          <w:rtl/>
        </w:rPr>
        <w:t>لحضارة الرومانية</w:t>
      </w:r>
    </w:p>
    <w:p w:rsidR="008E51B3" w:rsidRPr="008E51B3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ب/ ا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لحضارة الهندية</w:t>
      </w:r>
    </w:p>
    <w:p w:rsidR="008E51B3" w:rsidRPr="008E51B3" w:rsidRDefault="008E51B3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51B3">
        <w:rPr>
          <w:rFonts w:ascii="Times New Roman" w:eastAsia="Times New Roman" w:hAnsi="Times New Roman" w:cs="Times New Roman" w:hint="cs"/>
          <w:sz w:val="28"/>
          <w:szCs w:val="28"/>
          <w:rtl/>
        </w:rPr>
        <w:t>ج/ ال</w:t>
      </w:r>
      <w:r w:rsidRPr="008E51B3">
        <w:rPr>
          <w:rFonts w:ascii="Times New Roman" w:eastAsia="Times New Roman" w:hAnsi="Times New Roman" w:cs="Times New Roman"/>
          <w:sz w:val="28"/>
          <w:szCs w:val="28"/>
          <w:rtl/>
        </w:rPr>
        <w:t>حضارة الفارسية</w:t>
      </w:r>
    </w:p>
    <w:p w:rsidR="00521710" w:rsidRPr="00521710" w:rsidRDefault="008E51B3" w:rsidP="0052171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171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="00521710" w:rsidRPr="0052171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الحضارة التي تسمح للزوج بمعاقبة زوجته بالاعدام هي</w:t>
      </w:r>
    </w:p>
    <w:p w:rsidR="00521710" w:rsidRPr="00521710" w:rsidRDefault="00521710" w:rsidP="0052171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710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A3355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</w:t>
      </w:r>
      <w:r w:rsidRPr="00A33551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لحضارة الرومانية</w:t>
      </w:r>
    </w:p>
    <w:p w:rsidR="00521710" w:rsidRPr="00521710" w:rsidRDefault="00521710" w:rsidP="0052171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710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521710">
        <w:rPr>
          <w:rFonts w:ascii="Times New Roman" w:eastAsia="Times New Roman" w:hAnsi="Times New Roman" w:cs="Times New Roman"/>
          <w:sz w:val="28"/>
          <w:szCs w:val="28"/>
          <w:rtl/>
        </w:rPr>
        <w:t>لحضارة الفارسية</w:t>
      </w:r>
    </w:p>
    <w:p w:rsidR="00521710" w:rsidRPr="00521710" w:rsidRDefault="00521710" w:rsidP="0052171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21710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ج/ لا </w:t>
      </w:r>
      <w:r w:rsidRPr="00521710">
        <w:rPr>
          <w:rFonts w:ascii="Times New Roman" w:eastAsia="Times New Roman" w:hAnsi="Times New Roman" w:cs="Times New Roman"/>
          <w:sz w:val="28"/>
          <w:szCs w:val="28"/>
          <w:rtl/>
        </w:rPr>
        <w:t>شيء مما ذكر</w:t>
      </w:r>
    </w:p>
    <w:p w:rsidR="000C11B2" w:rsidRPr="008E51B3" w:rsidRDefault="000C11B2" w:rsidP="008E51B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1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942F7" w:rsidRPr="005942F7" w:rsidRDefault="00521710" w:rsidP="005942F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="005942F7" w:rsidRPr="005942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الفروقات بين المرأة والرجل في الأحكام هي</w:t>
      </w:r>
    </w:p>
    <w:p w:rsidR="005942F7" w:rsidRPr="005942F7" w:rsidRDefault="005942F7" w:rsidP="005942F7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5942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Pr="005942F7">
        <w:rPr>
          <w:rFonts w:ascii="Times New Roman" w:eastAsia="Times New Roman" w:hAnsi="Times New Roman" w:cs="Times New Roman"/>
          <w:sz w:val="28"/>
          <w:szCs w:val="28"/>
          <w:rtl/>
        </w:rPr>
        <w:t>تفضيل</w:t>
      </w:r>
    </w:p>
    <w:p w:rsidR="005942F7" w:rsidRPr="005942F7" w:rsidRDefault="005942F7" w:rsidP="005942F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2F93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 xml:space="preserve">ب/ </w:t>
      </w:r>
      <w:r w:rsidRPr="00E92F93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تمايز</w:t>
      </w:r>
    </w:p>
    <w:p w:rsidR="005942F7" w:rsidRPr="005942F7" w:rsidRDefault="005942F7" w:rsidP="005942F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42F7">
        <w:rPr>
          <w:rFonts w:ascii="Times New Roman" w:eastAsia="Times New Roman" w:hAnsi="Times New Roman" w:cs="Times New Roman"/>
          <w:sz w:val="28"/>
          <w:szCs w:val="28"/>
          <w:rtl/>
        </w:rPr>
        <w:t>ج</w:t>
      </w:r>
      <w:r w:rsidRPr="005942F7">
        <w:rPr>
          <w:rFonts w:ascii="Times New Roman" w:eastAsia="Times New Roman" w:hAnsi="Times New Roman" w:cs="Times New Roman" w:hint="cs"/>
          <w:sz w:val="28"/>
          <w:szCs w:val="28"/>
          <w:rtl/>
        </w:rPr>
        <w:t>/ ج</w:t>
      </w:r>
      <w:r w:rsidRPr="005942F7">
        <w:rPr>
          <w:rFonts w:ascii="Times New Roman" w:eastAsia="Times New Roman" w:hAnsi="Times New Roman" w:cs="Times New Roman"/>
          <w:sz w:val="28"/>
          <w:szCs w:val="28"/>
          <w:rtl/>
        </w:rPr>
        <w:t>ميع ماسبق</w:t>
      </w:r>
    </w:p>
    <w:p w:rsidR="00AB1ED7" w:rsidRPr="00AB1ED7" w:rsidRDefault="005942F7" w:rsidP="00AB1ED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E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="00AB1ED7" w:rsidRPr="00AB1ED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جعل الإسلام المرأة أهلاً للتكليف، كما للرجل، فيجب عليها الالتزام بجميع ما أمرها الله به</w:t>
      </w:r>
      <w:r w:rsidR="00AB1E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( 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AB1E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</w:p>
    <w:p w:rsidR="00AB1ED7" w:rsidRPr="00AB1ED7" w:rsidRDefault="00AB1ED7" w:rsidP="00AB1ED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E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AB1ED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مقتضى العدل أن يتساوى الجميع في الحقوق، إذا تساوت الواجبات واختلفت المسؤوليات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(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1E1802" w:rsidRDefault="00AB1ED7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="001E1802"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كان العرب يتشاءمون من ولادة الأنثى</w:t>
      </w:r>
      <w:r w:rsid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1E1802" w:rsidRDefault="001E1802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الأصل في العلاقة بين الرجل والمرأة تقوم على المساواة في أساس التشريع باعتبار أن النساء شقائق الرجال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1E1802" w:rsidRDefault="001E1802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الحجاب هو لباس شرعي سابغ تستتر به المرأة المسلمة ليمنع الرجال الأجانب من رؤية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جسدها(   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</w:p>
    <w:p w:rsidR="001E1802" w:rsidRDefault="001E1802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12/ </w:t>
      </w:r>
      <w:r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العدل هو القصد في الأمور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</w:p>
    <w:p w:rsidR="001E1802" w:rsidRDefault="001E1802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كانت المرأة عند اليونانيين معدومة الأهلية تماماً كالمجنون والصغير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الرومان</w:t>
      </w:r>
    </w:p>
    <w:p w:rsidR="001E1802" w:rsidRDefault="001E1802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الرومان ينظرون للمرأة على أنها مصدر شؤم ومدنسة لكل شيء تمسه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الهنود</w:t>
      </w:r>
    </w:p>
    <w:p w:rsidR="001E1802" w:rsidRDefault="001E1802" w:rsidP="001E180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E18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15/ </w:t>
      </w:r>
      <w:r w:rsidRPr="001E180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وصف الإسلام البنات بالهبات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75460A" w:rsidRDefault="001E1802" w:rsidP="0075460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546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16/ </w:t>
      </w:r>
      <w:r w:rsidR="0075460A" w:rsidRPr="0075460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نظرة اليهود للمرأة دائما سوداوية لأنها في اعتقادهم هي التي أغرت آدم آدم عليه السلام بالأكل من الشجرة الملعونة</w:t>
      </w:r>
      <w:r w:rsidR="007546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 w:rsidR="007546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  <w:r w:rsidR="00E92F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النظرة سوداويه النصرانيه </w:t>
      </w:r>
    </w:p>
    <w:p w:rsidR="0075460A" w:rsidRDefault="0075460A" w:rsidP="0075460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7546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17/ </w:t>
      </w:r>
      <w:r w:rsidRPr="0075460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أعطى الإسلام المرأة حقوقا مالية تمكنها من التصرف فيها كيفما شاءت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مطلقاً(    </w:t>
      </w:r>
      <w:r w:rsidR="004305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  <w:r w:rsidR="004305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وفق الشرع</w:t>
      </w:r>
    </w:p>
    <w:p w:rsidR="0075460A" w:rsidRPr="0075460A" w:rsidRDefault="0075460A" w:rsidP="0075460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1802" w:rsidRPr="00613209" w:rsidRDefault="00613209" w:rsidP="00613209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1320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العاشرة:</w:t>
      </w:r>
    </w:p>
    <w:p w:rsidR="00EA538B" w:rsidRPr="00EA538B" w:rsidRDefault="00323A33" w:rsidP="00EA538B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53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="00EA538B" w:rsidRPr="00EA538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شروط التعدد</w:t>
      </w:r>
    </w:p>
    <w:p w:rsidR="00EA538B" w:rsidRPr="00EA538B" w:rsidRDefault="00EA538B" w:rsidP="00EA538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5EEC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أ</w:t>
      </w:r>
      <w:r w:rsidRPr="005E5EEC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/ أ</w:t>
      </w:r>
      <w:r w:rsidRPr="005E5EEC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لا يجمع في عصمته أكثر من أربع</w:t>
      </w:r>
    </w:p>
    <w:p w:rsidR="00EA538B" w:rsidRPr="00EA538B" w:rsidRDefault="00EA538B" w:rsidP="00EA538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ب/ أ</w:t>
      </w:r>
      <w:r w:rsidRPr="00EA538B">
        <w:rPr>
          <w:rFonts w:ascii="Times New Roman" w:eastAsia="Times New Roman" w:hAnsi="Times New Roman" w:cs="Times New Roman"/>
          <w:sz w:val="24"/>
          <w:szCs w:val="24"/>
          <w:rtl/>
        </w:rPr>
        <w:t>لا يجمع في عصمته أكثر من اثنتين</w:t>
      </w:r>
    </w:p>
    <w:p w:rsidR="00EA538B" w:rsidRPr="00EA538B" w:rsidRDefault="00EA538B" w:rsidP="00EA538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ج/ أ</w:t>
      </w:r>
      <w:r w:rsidRPr="00EA538B">
        <w:rPr>
          <w:rFonts w:ascii="Times New Roman" w:eastAsia="Times New Roman" w:hAnsi="Times New Roman" w:cs="Times New Roman"/>
          <w:sz w:val="24"/>
          <w:szCs w:val="24"/>
          <w:rtl/>
        </w:rPr>
        <w:t>ن يجمع في عصمته أكثر من أربع</w:t>
      </w:r>
    </w:p>
    <w:p w:rsidR="005C0C5B" w:rsidRPr="005C0C5B" w:rsidRDefault="00EA538B" w:rsidP="005C0C5B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C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="005C0C5B" w:rsidRPr="005C0C5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نظام التعدد</w:t>
      </w:r>
    </w:p>
    <w:p w:rsidR="005C0C5B" w:rsidRPr="005C0C5B" w:rsidRDefault="005C0C5B" w:rsidP="005C0C5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0C5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ن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ظام إلهي محكم</w:t>
      </w:r>
    </w:p>
    <w:p w:rsidR="005C0C5B" w:rsidRPr="005C0C5B" w:rsidRDefault="005C0C5B" w:rsidP="005C0C5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0C5B">
        <w:rPr>
          <w:rFonts w:ascii="Times New Roman" w:eastAsia="Times New Roman" w:hAnsi="Times New Roman" w:cs="Times New Roman" w:hint="cs"/>
          <w:sz w:val="28"/>
          <w:szCs w:val="28"/>
          <w:rtl/>
        </w:rPr>
        <w:t>ب/ ن</w:t>
      </w:r>
      <w:r w:rsidRPr="005C0C5B">
        <w:rPr>
          <w:rFonts w:ascii="Times New Roman" w:eastAsia="Times New Roman" w:hAnsi="Times New Roman" w:cs="Times New Roman"/>
          <w:sz w:val="28"/>
          <w:szCs w:val="28"/>
          <w:rtl/>
        </w:rPr>
        <w:t>ظام وضعي</w:t>
      </w:r>
    </w:p>
    <w:p w:rsidR="001E1802" w:rsidRDefault="005C0C5B" w:rsidP="005C0C5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C0C5B">
        <w:rPr>
          <w:rFonts w:ascii="Times New Roman" w:eastAsia="Times New Roman" w:hAnsi="Times New Roman" w:cs="Times New Roman" w:hint="cs"/>
          <w:sz w:val="28"/>
          <w:szCs w:val="28"/>
          <w:rtl/>
        </w:rPr>
        <w:t>ج/ ن</w:t>
      </w:r>
      <w:r w:rsidRPr="005C0C5B">
        <w:rPr>
          <w:rFonts w:ascii="Times New Roman" w:eastAsia="Times New Roman" w:hAnsi="Times New Roman" w:cs="Times New Roman"/>
          <w:sz w:val="28"/>
          <w:szCs w:val="28"/>
          <w:rtl/>
        </w:rPr>
        <w:t>ظام مضطرب</w:t>
      </w:r>
    </w:p>
    <w:p w:rsidR="005C0C5B" w:rsidRPr="005C0C5B" w:rsidRDefault="005C0C5B" w:rsidP="005C0C5B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C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5C0C5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إذا كان في التعدد تحقيق لمصالح إضافية فوق مصلحة الزواج بشرط القدرة على العدل، فإن حكمه يكون</w:t>
      </w:r>
      <w:r w:rsidRPr="005C0C5B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 xml:space="preserve"> </w:t>
      </w:r>
    </w:p>
    <w:p w:rsidR="005C0C5B" w:rsidRPr="005C0C5B" w:rsidRDefault="005C0C5B" w:rsidP="005C0C5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أ/ و</w:t>
      </w:r>
      <w:r w:rsidRPr="005C0C5B">
        <w:rPr>
          <w:rFonts w:ascii="Times New Roman" w:eastAsia="Times New Roman" w:hAnsi="Times New Roman" w:cs="Times New Roman"/>
          <w:sz w:val="24"/>
          <w:szCs w:val="24"/>
          <w:rtl/>
        </w:rPr>
        <w:t>اجباً</w:t>
      </w:r>
    </w:p>
    <w:p w:rsidR="005C0C5B" w:rsidRPr="005C0C5B" w:rsidRDefault="005C0C5B" w:rsidP="005C0C5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5EEC">
        <w:rPr>
          <w:rFonts w:ascii="Times New Roman" w:eastAsia="Times New Roman" w:hAnsi="Times New Roman" w:cs="Times New Roman" w:hint="cs"/>
          <w:sz w:val="24"/>
          <w:szCs w:val="24"/>
          <w:rtl/>
        </w:rPr>
        <w:t>ب/ م</w:t>
      </w:r>
      <w:r w:rsidRPr="005E5EEC">
        <w:rPr>
          <w:rFonts w:ascii="Times New Roman" w:eastAsia="Times New Roman" w:hAnsi="Times New Roman" w:cs="Times New Roman"/>
          <w:sz w:val="24"/>
          <w:szCs w:val="24"/>
          <w:rtl/>
        </w:rPr>
        <w:t>باحاً</w:t>
      </w:r>
    </w:p>
    <w:p w:rsidR="005C0C5B" w:rsidRPr="005C0C5B" w:rsidRDefault="005C0C5B" w:rsidP="005C0C5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ج/ </w:t>
      </w:r>
      <w:r w:rsidRPr="005E5EEC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م</w:t>
      </w:r>
      <w:r w:rsidRPr="005E5EEC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ندوب</w:t>
      </w:r>
    </w:p>
    <w:p w:rsidR="00714809" w:rsidRPr="00714809" w:rsidRDefault="00714809" w:rsidP="00714809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8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71480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القدرة على التعدد تعني</w:t>
      </w:r>
    </w:p>
    <w:p w:rsidR="00714809" w:rsidRPr="00714809" w:rsidRDefault="00714809" w:rsidP="0071480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ا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لقدرة على النفقة</w:t>
      </w:r>
    </w:p>
    <w:p w:rsidR="00714809" w:rsidRPr="00714809" w:rsidRDefault="00714809" w:rsidP="0071480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4809">
        <w:rPr>
          <w:rFonts w:ascii="Times New Roman" w:eastAsia="Times New Roman" w:hAnsi="Times New Roman" w:cs="Times New Roman" w:hint="cs"/>
          <w:sz w:val="28"/>
          <w:szCs w:val="28"/>
          <w:rtl/>
        </w:rPr>
        <w:t>ب/ ا</w:t>
      </w:r>
      <w:r w:rsidRPr="00714809">
        <w:rPr>
          <w:rFonts w:ascii="Times New Roman" w:eastAsia="Times New Roman" w:hAnsi="Times New Roman" w:cs="Times New Roman"/>
          <w:sz w:val="28"/>
          <w:szCs w:val="28"/>
          <w:rtl/>
        </w:rPr>
        <w:t>لقدرة على الميل القلبي</w:t>
      </w:r>
    </w:p>
    <w:p w:rsidR="00714809" w:rsidRPr="00714809" w:rsidRDefault="00714809" w:rsidP="0071480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4809">
        <w:rPr>
          <w:rFonts w:ascii="Times New Roman" w:eastAsia="Times New Roman" w:hAnsi="Times New Roman" w:cs="Times New Roman" w:hint="cs"/>
          <w:sz w:val="28"/>
          <w:szCs w:val="28"/>
          <w:rtl/>
        </w:rPr>
        <w:t>ج/ لا</w:t>
      </w:r>
      <w:r w:rsidRPr="00714809">
        <w:rPr>
          <w:rFonts w:ascii="Times New Roman" w:eastAsia="Times New Roman" w:hAnsi="Times New Roman" w:cs="Times New Roman"/>
          <w:sz w:val="28"/>
          <w:szCs w:val="28"/>
          <w:rtl/>
        </w:rPr>
        <w:t xml:space="preserve"> شيء مما ذكر</w:t>
      </w:r>
    </w:p>
    <w:p w:rsidR="00714809" w:rsidRPr="00714809" w:rsidRDefault="00714809" w:rsidP="00714809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8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71480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حكم التعدد</w:t>
      </w:r>
    </w:p>
    <w:p w:rsidR="00714809" w:rsidRPr="00714809" w:rsidRDefault="00714809" w:rsidP="0071480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م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باح</w:t>
      </w:r>
    </w:p>
    <w:p w:rsidR="00714809" w:rsidRPr="00714809" w:rsidRDefault="00714809" w:rsidP="0071480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 و</w:t>
      </w:r>
      <w:r w:rsidRPr="00714809">
        <w:rPr>
          <w:rFonts w:ascii="Times New Roman" w:eastAsia="Times New Roman" w:hAnsi="Times New Roman" w:cs="Times New Roman"/>
          <w:sz w:val="28"/>
          <w:szCs w:val="28"/>
          <w:rtl/>
        </w:rPr>
        <w:t>اجب</w:t>
      </w:r>
    </w:p>
    <w:p w:rsidR="00714809" w:rsidRPr="00714809" w:rsidRDefault="00714809" w:rsidP="0071480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ج/ م</w:t>
      </w:r>
      <w:r w:rsidRPr="00714809">
        <w:rPr>
          <w:rFonts w:ascii="Times New Roman" w:eastAsia="Times New Roman" w:hAnsi="Times New Roman" w:cs="Times New Roman"/>
          <w:sz w:val="28"/>
          <w:szCs w:val="28"/>
          <w:rtl/>
        </w:rPr>
        <w:t>ندوب</w:t>
      </w:r>
    </w:p>
    <w:p w:rsidR="00E3649C" w:rsidRPr="00E3649C" w:rsidRDefault="00E3649C" w:rsidP="00E3649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4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6/ </w:t>
      </w:r>
      <w:r w:rsidRPr="00E3649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توفير حياة اجتماعية مستقرة للمطلقات والأرامل من</w:t>
      </w:r>
    </w:p>
    <w:p w:rsidR="00E3649C" w:rsidRPr="00E3649C" w:rsidRDefault="00E3649C" w:rsidP="00E3649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أ/ م</w:t>
      </w:r>
      <w:r w:rsidRPr="00E3649C">
        <w:rPr>
          <w:rFonts w:ascii="Times New Roman" w:eastAsia="Times New Roman" w:hAnsi="Times New Roman" w:cs="Times New Roman"/>
          <w:sz w:val="28"/>
          <w:szCs w:val="28"/>
          <w:rtl/>
        </w:rPr>
        <w:t>وجبات التعد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د</w:t>
      </w:r>
    </w:p>
    <w:p w:rsidR="00E3649C" w:rsidRPr="00E3649C" w:rsidRDefault="00E3649C" w:rsidP="00E3649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5E5EEC">
        <w:rPr>
          <w:rFonts w:ascii="Times New Roman" w:eastAsia="Times New Roman" w:hAnsi="Times New Roman" w:cs="Times New Roman" w:hint="cs"/>
          <w:sz w:val="28"/>
          <w:szCs w:val="28"/>
          <w:rtl/>
        </w:rPr>
        <w:t>/ ا</w:t>
      </w:r>
      <w:r w:rsidRPr="005E5EEC">
        <w:rPr>
          <w:rFonts w:ascii="Times New Roman" w:eastAsia="Times New Roman" w:hAnsi="Times New Roman" w:cs="Times New Roman"/>
          <w:sz w:val="28"/>
          <w:szCs w:val="28"/>
          <w:rtl/>
        </w:rPr>
        <w:t>لحكمة من مشروعية التعدد</w:t>
      </w:r>
    </w:p>
    <w:p w:rsidR="00E3649C" w:rsidRDefault="00E3649C" w:rsidP="00E3649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</w:t>
      </w: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لا</w:t>
      </w:r>
      <w:r w:rsidRPr="00E3649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شيء</w:t>
      </w:r>
      <w:r w:rsidRPr="00E3649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مما</w:t>
      </w:r>
      <w:r w:rsidRPr="00E3649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ذكر</w:t>
      </w:r>
    </w:p>
    <w:p w:rsidR="00357A2E" w:rsidRPr="00357A2E" w:rsidRDefault="00357A2E" w:rsidP="00357A2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7/ ا</w:t>
      </w:r>
      <w:r w:rsidRPr="00357A2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لقصور الذي يحصل في التعدد ناتج عن</w:t>
      </w:r>
    </w:p>
    <w:p w:rsidR="00671FAC" w:rsidRPr="00671FAC" w:rsidRDefault="00671FAC" w:rsidP="00671FA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5E5EEC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/ س</w:t>
      </w:r>
      <w:r w:rsidRPr="005E5EEC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وء تطبيق نظام التعدد</w:t>
      </w:r>
    </w:p>
    <w:p w:rsidR="00671FAC" w:rsidRPr="00671FAC" w:rsidRDefault="00671FAC" w:rsidP="00671FA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ب/ ن</w:t>
      </w:r>
      <w:r w:rsidRPr="00671FAC">
        <w:rPr>
          <w:rFonts w:ascii="Times New Roman" w:eastAsia="Times New Roman" w:hAnsi="Times New Roman" w:cs="Times New Roman"/>
          <w:sz w:val="24"/>
          <w:szCs w:val="24"/>
          <w:rtl/>
        </w:rPr>
        <w:t>ظام التعدد الظالم</w:t>
      </w:r>
    </w:p>
    <w:p w:rsidR="00671FAC" w:rsidRDefault="00671FAC" w:rsidP="00671FA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ج/ لا</w:t>
      </w:r>
      <w:r w:rsidRPr="00671FAC">
        <w:rPr>
          <w:rFonts w:ascii="Times New Roman" w:eastAsia="Times New Roman" w:hAnsi="Times New Roman" w:cs="Times New Roman"/>
          <w:sz w:val="24"/>
          <w:szCs w:val="24"/>
          <w:rtl/>
        </w:rPr>
        <w:t xml:space="preserve"> شيء مما ذكر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لم يعرف العرب التعدد إلا بعد الإسلام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 يجوز التعدد إلا للضرورة والأصل عدم التعدد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التعدد يقلل من عدد البغايا والمواليد غير الشرعيين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إن تحقيق العدل بين الزوجات مستحيل لقوله تعالى: ( ولن تستطيعوا أن تعدلوا بين النساء ولو حرصتم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 (     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الحكمة من تعدد زوجات النبي، نقل الأحكام الشرعية التي لا يطلع عليها الرجال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الحكمة من مشروعية تعدد الزوجات حاجة الأمة الإسلامية إلى كثرة النسل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يباح للزوج التعدد وإن عرف من نفسه عدم القدرة على العدل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 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15/ </w:t>
      </w:r>
      <w:r w:rsidRPr="00AB7A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العدل في التعدد يعني العدل في النفقة</w:t>
      </w:r>
      <w:r w:rsidR="005E5E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      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)</w:t>
      </w:r>
    </w:p>
    <w:p w:rsid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AB7A76" w:rsidRPr="00AB7A76" w:rsidRDefault="00AB7A76" w:rsidP="00AB7A76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7A7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الحادية عشر:</w:t>
      </w:r>
    </w:p>
    <w:p w:rsidR="00306483" w:rsidRPr="00306483" w:rsidRDefault="00306483" w:rsidP="0030648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48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30648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صفات الحجاب الشرعي</w:t>
      </w:r>
    </w:p>
    <w:p w:rsidR="00306483" w:rsidRPr="00306483" w:rsidRDefault="00306483" w:rsidP="0030648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لا </w:t>
      </w:r>
      <w:r w:rsidRPr="00306483">
        <w:rPr>
          <w:rFonts w:ascii="Times New Roman" w:eastAsia="Times New Roman" w:hAnsi="Times New Roman" w:cs="Times New Roman"/>
          <w:sz w:val="28"/>
          <w:szCs w:val="28"/>
          <w:rtl/>
        </w:rPr>
        <w:t>بأس أن يكون فيه قليل من الزينة</w:t>
      </w:r>
    </w:p>
    <w:p w:rsidR="00306483" w:rsidRPr="00306483" w:rsidRDefault="00306483" w:rsidP="0030648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ب/ أن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 xml:space="preserve"> يكون خالياً من الزينة</w:t>
      </w:r>
    </w:p>
    <w:p w:rsidR="00306483" w:rsidRPr="00306483" w:rsidRDefault="00306483" w:rsidP="0030648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ج/ أن</w:t>
      </w:r>
      <w:r w:rsidRPr="00306483">
        <w:rPr>
          <w:rFonts w:ascii="Times New Roman" w:eastAsia="Times New Roman" w:hAnsi="Times New Roman" w:cs="Times New Roman"/>
          <w:sz w:val="28"/>
          <w:szCs w:val="28"/>
          <w:rtl/>
        </w:rPr>
        <w:t xml:space="preserve"> يكون خفيفاً</w:t>
      </w:r>
    </w:p>
    <w:p w:rsidR="00AA19C7" w:rsidRPr="00AA19C7" w:rsidRDefault="00306483" w:rsidP="00AA19C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19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2/</w:t>
      </w:r>
      <w:r w:rsidR="00AA19C7" w:rsidRPr="00AA19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A19C7" w:rsidRPr="00AA19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حكم الحجاب</w:t>
      </w:r>
    </w:p>
    <w:p w:rsidR="00AA19C7" w:rsidRPr="00AA19C7" w:rsidRDefault="00AA19C7" w:rsidP="00AA19C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أ/ </w:t>
      </w:r>
      <w:r w:rsidRPr="005E5EEC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و</w:t>
      </w:r>
      <w:r w:rsidRPr="005E5EEC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اجب</w:t>
      </w:r>
    </w:p>
    <w:p w:rsidR="00AA19C7" w:rsidRPr="00AA19C7" w:rsidRDefault="00AA19C7" w:rsidP="00AA19C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ب/ م</w:t>
      </w:r>
      <w:r w:rsidRPr="00AA19C7">
        <w:rPr>
          <w:rFonts w:ascii="Times New Roman" w:eastAsia="Times New Roman" w:hAnsi="Times New Roman" w:cs="Times New Roman"/>
          <w:sz w:val="24"/>
          <w:szCs w:val="24"/>
          <w:rtl/>
        </w:rPr>
        <w:t>ندوب</w:t>
      </w:r>
    </w:p>
    <w:p w:rsidR="00AA19C7" w:rsidRPr="00AA19C7" w:rsidRDefault="00AA19C7" w:rsidP="00AA19C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ج/ م</w:t>
      </w:r>
      <w:r w:rsidRPr="00AA19C7">
        <w:rPr>
          <w:rFonts w:ascii="Times New Roman" w:eastAsia="Times New Roman" w:hAnsi="Times New Roman" w:cs="Times New Roman"/>
          <w:sz w:val="24"/>
          <w:szCs w:val="24"/>
          <w:rtl/>
        </w:rPr>
        <w:t>ستحب</w:t>
      </w:r>
    </w:p>
    <w:p w:rsidR="00AB7A76" w:rsidRDefault="00306483" w:rsidP="00306483">
      <w:pPr>
        <w:bidi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530740" w:rsidRDefault="00530740" w:rsidP="00530740">
      <w:pPr>
        <w:bidi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 يكون لباس المرا شبيها لباس الرجل يعد من :</w:t>
      </w:r>
    </w:p>
    <w:p w:rsidR="00530740" w:rsidRPr="00530740" w:rsidRDefault="00530740" w:rsidP="00530740">
      <w:pPr>
        <w:bidi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740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yellow"/>
          <w:rtl/>
        </w:rPr>
        <w:t>أ/ ص</w:t>
      </w:r>
      <w:r w:rsidRPr="0053074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rtl/>
        </w:rPr>
        <w:t>فات الحجاب</w:t>
      </w:r>
    </w:p>
    <w:p w:rsidR="00530740" w:rsidRPr="00530740" w:rsidRDefault="00530740" w:rsidP="00530740">
      <w:pPr>
        <w:bidi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ب/ ح</w:t>
      </w:r>
      <w:r w:rsidRPr="0053074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دود الحجاب</w:t>
      </w:r>
    </w:p>
    <w:p w:rsidR="00530740" w:rsidRPr="00530740" w:rsidRDefault="00530740" w:rsidP="00530740">
      <w:pPr>
        <w:bidi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ج/  شروط</w:t>
      </w:r>
      <w:r w:rsidRPr="0053074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الحجاب</w:t>
      </w:r>
    </w:p>
    <w:p w:rsidR="00530740" w:rsidRDefault="00530740" w:rsidP="00530740">
      <w:pPr>
        <w:bidi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6483" w:rsidRPr="00306483" w:rsidRDefault="00306483" w:rsidP="00306483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648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30648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حفظ النساء وصيانتهن من أن يتعرضن لأذى يعد من</w:t>
      </w:r>
    </w:p>
    <w:p w:rsidR="00AA19C7" w:rsidRPr="00AA19C7" w:rsidRDefault="00AA19C7" w:rsidP="00AA19C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AA19C7">
        <w:rPr>
          <w:rFonts w:ascii="Times New Roman" w:eastAsia="Times New Roman" w:hAnsi="Times New Roman" w:cs="Times New Roman" w:hint="cs"/>
          <w:sz w:val="28"/>
          <w:szCs w:val="28"/>
          <w:rtl/>
        </w:rPr>
        <w:t>/ ص</w:t>
      </w:r>
      <w:r w:rsidRPr="00AA19C7">
        <w:rPr>
          <w:rFonts w:ascii="Times New Roman" w:eastAsia="Times New Roman" w:hAnsi="Times New Roman" w:cs="Times New Roman"/>
          <w:sz w:val="28"/>
          <w:szCs w:val="28"/>
          <w:rtl/>
        </w:rPr>
        <w:t>فات الحجاب</w:t>
      </w:r>
    </w:p>
    <w:p w:rsidR="00AA19C7" w:rsidRPr="00AA19C7" w:rsidRDefault="00AA19C7" w:rsidP="00AA19C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A19C7">
        <w:rPr>
          <w:rFonts w:ascii="Times New Roman" w:eastAsia="Times New Roman" w:hAnsi="Times New Roman" w:cs="Times New Roman" w:hint="cs"/>
          <w:sz w:val="28"/>
          <w:szCs w:val="28"/>
          <w:rtl/>
        </w:rPr>
        <w:t>ب/ ح</w:t>
      </w:r>
      <w:r w:rsidRPr="00AA19C7">
        <w:rPr>
          <w:rFonts w:ascii="Times New Roman" w:eastAsia="Times New Roman" w:hAnsi="Times New Roman" w:cs="Times New Roman"/>
          <w:sz w:val="28"/>
          <w:szCs w:val="28"/>
          <w:rtl/>
        </w:rPr>
        <w:t>دود الحجاب</w:t>
      </w:r>
    </w:p>
    <w:p w:rsidR="00AA19C7" w:rsidRPr="00AA19C7" w:rsidRDefault="00AA19C7" w:rsidP="00AA19C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5EEC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ج/ م</w:t>
      </w:r>
      <w:r w:rsidRPr="005E5EEC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قاصد الحجاب</w:t>
      </w:r>
    </w:p>
    <w:p w:rsidR="006A13CB" w:rsidRPr="006A13CB" w:rsidRDefault="006A13CB" w:rsidP="006A13CB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3C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6A13C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قوله تعالى: ( ولا تبرجن تبرج الحاهلية الأولى) دليل على</w:t>
      </w:r>
    </w:p>
    <w:p w:rsidR="006A13CB" w:rsidRPr="006A13CB" w:rsidRDefault="006A13CB" w:rsidP="006A13C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13CB">
        <w:rPr>
          <w:rFonts w:ascii="Times New Roman" w:eastAsia="Times New Roman" w:hAnsi="Times New Roman" w:cs="Times New Roman" w:hint="cs"/>
          <w:sz w:val="28"/>
          <w:szCs w:val="28"/>
          <w:rtl/>
        </w:rPr>
        <w:t>أ/ و</w:t>
      </w:r>
      <w:r w:rsidRPr="006A13CB">
        <w:rPr>
          <w:rFonts w:ascii="Times New Roman" w:eastAsia="Times New Roman" w:hAnsi="Times New Roman" w:cs="Times New Roman"/>
          <w:sz w:val="28"/>
          <w:szCs w:val="28"/>
          <w:rtl/>
        </w:rPr>
        <w:t>جود الحجاب قبل الإسلام</w:t>
      </w:r>
    </w:p>
    <w:p w:rsidR="006A13CB" w:rsidRPr="006A13CB" w:rsidRDefault="006A13CB" w:rsidP="006A13C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074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ب/ ا</w:t>
      </w:r>
      <w:r w:rsidRPr="0053074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لحجاب الذي فرضه الإسلام لا تعرفه العرب قبل الإسلام</w:t>
      </w:r>
    </w:p>
    <w:p w:rsidR="006A13CB" w:rsidRDefault="006A13CB" w:rsidP="006A13CB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13CB">
        <w:rPr>
          <w:rFonts w:ascii="Times New Roman" w:eastAsia="Times New Roman" w:hAnsi="Times New Roman" w:cs="Times New Roman" w:hint="cs"/>
          <w:sz w:val="28"/>
          <w:szCs w:val="28"/>
          <w:rtl/>
        </w:rPr>
        <w:t>ج/ لا</w:t>
      </w:r>
      <w:r w:rsidRPr="006A13CB">
        <w:rPr>
          <w:rFonts w:ascii="Times New Roman" w:eastAsia="Times New Roman" w:hAnsi="Times New Roman" w:cs="Times New Roman"/>
          <w:sz w:val="28"/>
          <w:szCs w:val="28"/>
          <w:rtl/>
        </w:rPr>
        <w:t xml:space="preserve"> شيء مما ذكر</w:t>
      </w:r>
    </w:p>
    <w:p w:rsidR="00F5739A" w:rsidRPr="00F5739A" w:rsidRDefault="00F5739A" w:rsidP="00F5739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5/ ف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رض الله الحجاب على المرأة</w:t>
      </w:r>
    </w:p>
    <w:p w:rsidR="00F5739A" w:rsidRPr="00F5739A" w:rsidRDefault="00F5739A" w:rsidP="00F5739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أ/ ح</w:t>
      </w:r>
      <w:r w:rsidRPr="00F5739A">
        <w:rPr>
          <w:rFonts w:ascii="Times New Roman" w:eastAsia="Times New Roman" w:hAnsi="Times New Roman" w:cs="Times New Roman"/>
          <w:sz w:val="28"/>
          <w:szCs w:val="28"/>
          <w:rtl/>
        </w:rPr>
        <w:t>فاظاً على عفتها</w:t>
      </w:r>
    </w:p>
    <w:p w:rsidR="00F5739A" w:rsidRPr="00F5739A" w:rsidRDefault="00F5739A" w:rsidP="00F5739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ب/ ح</w:t>
      </w:r>
      <w:r w:rsidRPr="00F5739A">
        <w:rPr>
          <w:rFonts w:ascii="Times New Roman" w:eastAsia="Times New Roman" w:hAnsi="Times New Roman" w:cs="Times New Roman"/>
          <w:sz w:val="28"/>
          <w:szCs w:val="28"/>
          <w:rtl/>
        </w:rPr>
        <w:t>فاظاً على عفة الرجال الذين يرونها</w:t>
      </w:r>
    </w:p>
    <w:p w:rsidR="00F5739A" w:rsidRDefault="00F5739A" w:rsidP="00F5739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3074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ج</w:t>
      </w:r>
      <w:r w:rsidRPr="00530740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/ ج</w:t>
      </w:r>
      <w:r w:rsidRPr="00530740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ميع ماسبق</w:t>
      </w:r>
    </w:p>
    <w:p w:rsidR="00F5739A" w:rsidRDefault="00F5739A" w:rsidP="00F5739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النقاب شرف للمرأة، هي مقولة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مقاصد الحجاب طهارة قلوب الرجال من الوساوس والخواطر الشيطانية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الحجاب الشرعي لا يشمل الوجه بل هو للرأس فقط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يعد الحجاب في الظاهر ترجمه لصلاح المرأة في الباطن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الحجاب عادة عربية لم يأمر بها الشرع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الزام المرأة بخلع حجابها 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 ذلك قانوناً لازماً يعتبر رمز تعصب وتطرف لا ديني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(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يجوز للمرأة ترك الحجاب احتجاجاً بقاعدة: "تتبدل الأحكام بتبدل لأزمان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" (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كسوة المرأة، أن يكون سترها ستراً كاملاً فيكون كثيفاً لايبدي جسمها ولون بشرتها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وواسعاً( 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F5739A" w:rsidRDefault="00F5739A" w:rsidP="00F5739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573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Pr="00F573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 حدود الحجاب ألا يكون زينة في نفسة ولا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مطيباً(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225DDC" w:rsidRDefault="00F5739A" w:rsidP="00225DD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25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15/ </w:t>
      </w:r>
      <w:r w:rsidR="00225DDC" w:rsidRPr="00225DD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الشروط التي فرضت على المرأة في ملبسها لم تكن إلا لسد ذريعة الفساد</w:t>
      </w:r>
      <w:r w:rsidR="00225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225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225DDC" w:rsidRDefault="00225DDC" w:rsidP="00225DD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25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16/ </w:t>
      </w:r>
      <w:r w:rsidRPr="00225DD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الاحكام المبنية على العرف والعادة، هي تتغير بتغير العادة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)</w:t>
      </w:r>
    </w:p>
    <w:p w:rsidR="00B30E92" w:rsidRPr="00225DDC" w:rsidRDefault="00B30E92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DDC" w:rsidRPr="00B30E92" w:rsidRDefault="006A215A" w:rsidP="00225DDC">
      <w:pPr>
        <w:bidi w:val="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B30E92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lastRenderedPageBreak/>
        <w:t>الوحدة الثانية عشر:</w:t>
      </w:r>
    </w:p>
    <w:p w:rsid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A21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المرأة عند الرومان كانت تساوي الرجل فيما تأخذه من التركة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A21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عند الرومان لم تكن الزوجة ترث من زوجها المتوفي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A21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تُعتبر الزوجية عند الرومان من أسباب الإرث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A21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كل من سكن الشرق بعد الطوفان قبل ميلاد المسيح يُعرف بالأمم السامية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5307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21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يقوم الميراث عند الأمم السامية على حرمان النساء والأطفال من الميراث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A21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تقسم التركة عند قدماء المصريين بالتساوي لافرق بين كبير وصغير ولابين ذكر وأنثى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(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</w:p>
    <w:p w:rsidR="00E23D1E" w:rsidRDefault="006A215A" w:rsidP="00E23D1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23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="00E23D1E" w:rsidRPr="00E23D1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الميراث عند العرب في الجاهلية خاص بالذكور القادرين على حمل السلاح</w:t>
      </w:r>
      <w:r w:rsidR="00E23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E23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9D2974" w:rsidRDefault="00E23D1E" w:rsidP="009D297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D29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8/</w:t>
      </w:r>
      <w:r w:rsidR="009D2974" w:rsidRPr="009D29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D2974" w:rsidRPr="009D297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الإسلام لم يهمل حق القرابة كسبب من أسباب التوارث</w:t>
      </w:r>
      <w:r w:rsidR="009D29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9D29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9D2974" w:rsidRDefault="009D2974" w:rsidP="009D297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D29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9D297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نظام التوارث في الإسلام لا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D297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يوافق حركة السعي والنشاط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9D2974" w:rsidRDefault="009D2974" w:rsidP="009D297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D297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9D297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معاني الميراث في اللغة : البقاء ، ومنه اسم الله تعالى الوارث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502237" w:rsidRDefault="009D2974" w:rsidP="0050223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5022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 w:rsidR="00502237" w:rsidRPr="0050223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كان للعرب في الجاهلية نظامُ إرثٍ مستقل ٍ وخاص بهم</w:t>
      </w:r>
      <w:r w:rsidR="005022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خطا </w:t>
      </w:r>
      <w:r w:rsidR="005022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</w:p>
    <w:p w:rsidR="00502237" w:rsidRDefault="00502237" w:rsidP="0050223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5022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50223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الإسلام كرم رابطة الزوجية وجعلها سبباً من أسباب الميراث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3A6726" w:rsidRDefault="00502237" w:rsidP="0050223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5022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13/ </w:t>
      </w:r>
      <w:r w:rsidRPr="0050223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تمليك الإسلام للمرأة فيه عون لها على قضاء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حوائجها(     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</w:p>
    <w:p w:rsidR="003A6726" w:rsidRDefault="003A6726" w:rsidP="003A672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A67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14/ </w:t>
      </w:r>
      <w:r w:rsidRPr="003A672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أغلب أحكام المواريث منصوص عليها والاجتهادات فيها قليلة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صح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AD69A4" w:rsidRDefault="003A6726" w:rsidP="00AD69A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D6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15/ </w:t>
      </w:r>
      <w:r w:rsidR="00AD69A4" w:rsidRPr="00AD69A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الإرث وقضاياه ترتبط بالنظام المالي للأسرة في الإسلام</w:t>
      </w:r>
      <w:r w:rsidR="00AD6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AD6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AD69A4" w:rsidRDefault="00AD69A4" w:rsidP="00AD69A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D69A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16/ </w:t>
      </w:r>
      <w:r w:rsidRPr="00AD69A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المرأة في الإسلام تشارك الرجل في الإرث دون أن تتحمل تبعاتٍ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</w:t>
      </w:r>
    </w:p>
    <w:p w:rsidR="00AD69A4" w:rsidRDefault="00AD69A4" w:rsidP="00AD69A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D6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17/ </w:t>
      </w:r>
      <w:r w:rsidRPr="00AD69A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يتميز نظام الميراث عند اليهود بحرمان الإناث من الميراث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413900" w:rsidRDefault="00AD69A4" w:rsidP="0041390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18/ </w:t>
      </w:r>
      <w:r w:rsidR="00413900" w:rsidRPr="0041390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</w:t>
      </w:r>
      <w:r w:rsidR="00413900" w:rsidRP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13900" w:rsidRPr="0041390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</w:t>
      </w:r>
      <w:r w:rsidR="0041390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رث البنت عند اليهود إلا في حال </w:t>
      </w:r>
      <w:r w:rsid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="00413900" w:rsidRPr="0041390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نعدام الابن</w:t>
      </w:r>
      <w:r w:rsid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413900" w:rsidRDefault="00413900" w:rsidP="0041390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19/</w:t>
      </w:r>
      <w:r w:rsidRPr="0041390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ليس للابن البكر أية أفضلية على باقي الأبناء في الإسلام كما كان عند</w:t>
      </w:r>
    </w:p>
    <w:p w:rsidR="00413900" w:rsidRPr="00413900" w:rsidRDefault="00413900" w:rsidP="0041390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3900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 w:rsidRPr="006A65C7">
        <w:rPr>
          <w:rFonts w:ascii="Times New Roman" w:eastAsia="Times New Roman" w:hAnsi="Times New Roman" w:cs="Times New Roman" w:hint="cs"/>
          <w:sz w:val="28"/>
          <w:szCs w:val="28"/>
          <w:rtl/>
        </w:rPr>
        <w:t>/ ا</w:t>
      </w:r>
      <w:r w:rsidRPr="006A65C7">
        <w:rPr>
          <w:rFonts w:ascii="Times New Roman" w:eastAsia="Times New Roman" w:hAnsi="Times New Roman" w:cs="Times New Roman"/>
          <w:sz w:val="28"/>
          <w:szCs w:val="28"/>
          <w:rtl/>
        </w:rPr>
        <w:t>لرومان</w:t>
      </w:r>
    </w:p>
    <w:p w:rsidR="00413900" w:rsidRDefault="00413900" w:rsidP="0041390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A65C7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ب/ ا</w:t>
      </w:r>
      <w:r w:rsidRPr="006A65C7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ليهود</w:t>
      </w:r>
    </w:p>
    <w:p w:rsidR="00413900" w:rsidRDefault="00413900" w:rsidP="00413900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1390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20/ </w:t>
      </w:r>
      <w:r w:rsidRPr="00413900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توريث النساء مع الرجال كلٌ حسب درجته فيه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</w:t>
      </w:r>
    </w:p>
    <w:p w:rsidR="00413900" w:rsidRPr="00413900" w:rsidRDefault="00413900" w:rsidP="0041390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3900">
        <w:rPr>
          <w:rFonts w:ascii="Times New Roman" w:eastAsia="Times New Roman" w:hAnsi="Times New Roman" w:cs="Times New Roman" w:hint="cs"/>
          <w:sz w:val="28"/>
          <w:szCs w:val="28"/>
          <w:rtl/>
        </w:rPr>
        <w:t>أ/ ت</w:t>
      </w:r>
      <w:r w:rsidRPr="00413900">
        <w:rPr>
          <w:rFonts w:ascii="Times New Roman" w:eastAsia="Times New Roman" w:hAnsi="Times New Roman" w:cs="Times New Roman"/>
          <w:sz w:val="28"/>
          <w:szCs w:val="28"/>
          <w:rtl/>
        </w:rPr>
        <w:t>ضييق دائرة الانتفاع</w:t>
      </w:r>
    </w:p>
    <w:p w:rsidR="00413900" w:rsidRPr="00413900" w:rsidRDefault="00413900" w:rsidP="0041390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65C7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lastRenderedPageBreak/>
        <w:t>ب/ ت</w:t>
      </w:r>
      <w:r w:rsidRPr="006A65C7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حقيق التكافل العائلي</w:t>
      </w:r>
    </w:p>
    <w:p w:rsidR="00662D24" w:rsidRDefault="00662D24" w:rsidP="00413900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3900" w:rsidRPr="00662D24" w:rsidRDefault="00662D24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2D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الوحدة </w:t>
      </w:r>
      <w:r w:rsidR="00B30E9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الثالثة عشر</w:t>
      </w:r>
      <w:r w:rsidRPr="00662D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  <w:r w:rsidR="00413900" w:rsidRPr="00662D2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B30E92" w:rsidRDefault="00B30E92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30E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B30E9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B30E9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يُشترط لثبوت الحكم الشرعي أن يكون الحديث الثابت به قطعياً أو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متواتراً(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صح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</w:p>
    <w:p w:rsidR="00B30E92" w:rsidRDefault="00B30E92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30E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B30E9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الإسلام أعطى المرأة نصف دية الرجل مراعاة للفوارق الفطرية والمالية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بينهما(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B30E92" w:rsidRDefault="00B30E92" w:rsidP="00B30E92">
      <w:pPr>
        <w:pStyle w:val="NormalWeb"/>
        <w:jc w:val="right"/>
        <w:rPr>
          <w:b/>
          <w:bCs/>
          <w:sz w:val="28"/>
          <w:szCs w:val="28"/>
          <w:rtl/>
        </w:rPr>
      </w:pPr>
      <w:r w:rsidRPr="00B30E92">
        <w:rPr>
          <w:rFonts w:hint="cs"/>
          <w:b/>
          <w:bCs/>
          <w:sz w:val="28"/>
          <w:szCs w:val="28"/>
          <w:rtl/>
        </w:rPr>
        <w:t xml:space="preserve">3/ </w:t>
      </w:r>
      <w:r w:rsidRPr="00B30E92">
        <w:rPr>
          <w:b/>
          <w:bCs/>
          <w:sz w:val="28"/>
          <w:szCs w:val="28"/>
          <w:rtl/>
        </w:rPr>
        <w:t>المال الواجب على الحر في نفس أو فيما دونها يسمى</w:t>
      </w:r>
      <w:r>
        <w:rPr>
          <w:rFonts w:hint="cs"/>
          <w:b/>
          <w:bCs/>
          <w:sz w:val="28"/>
          <w:szCs w:val="28"/>
          <w:rtl/>
        </w:rPr>
        <w:t>....</w:t>
      </w:r>
    </w:p>
    <w:p w:rsidR="00B30E92" w:rsidRPr="00B30E92" w:rsidRDefault="00B30E92" w:rsidP="00B30E92">
      <w:pPr>
        <w:pStyle w:val="NormalWeb"/>
        <w:jc w:val="right"/>
        <w:rPr>
          <w:sz w:val="28"/>
          <w:szCs w:val="28"/>
        </w:rPr>
      </w:pPr>
      <w:r w:rsidRPr="00B30E92">
        <w:rPr>
          <w:rFonts w:hint="cs"/>
          <w:sz w:val="28"/>
          <w:szCs w:val="28"/>
          <w:rtl/>
        </w:rPr>
        <w:t>أ</w:t>
      </w:r>
      <w:r w:rsidRPr="006A65C7">
        <w:rPr>
          <w:rFonts w:hint="cs"/>
          <w:sz w:val="28"/>
          <w:szCs w:val="28"/>
          <w:highlight w:val="yellow"/>
          <w:rtl/>
        </w:rPr>
        <w:t xml:space="preserve">/ </w:t>
      </w:r>
      <w:r w:rsidRPr="006A65C7">
        <w:rPr>
          <w:sz w:val="28"/>
          <w:szCs w:val="28"/>
          <w:highlight w:val="yellow"/>
          <w:rtl/>
        </w:rPr>
        <w:t>الدية</w:t>
      </w:r>
    </w:p>
    <w:p w:rsidR="00B30E92" w:rsidRPr="00B30E92" w:rsidRDefault="00B30E92" w:rsidP="00B30E92">
      <w:pPr>
        <w:pStyle w:val="NormalWeb"/>
        <w:jc w:val="right"/>
        <w:rPr>
          <w:sz w:val="28"/>
          <w:szCs w:val="28"/>
        </w:rPr>
      </w:pPr>
      <w:r w:rsidRPr="00B30E92">
        <w:rPr>
          <w:rFonts w:hint="cs"/>
          <w:sz w:val="28"/>
          <w:szCs w:val="28"/>
          <w:rtl/>
        </w:rPr>
        <w:t>ب/ ا</w:t>
      </w:r>
      <w:r w:rsidRPr="00B30E92">
        <w:rPr>
          <w:sz w:val="28"/>
          <w:szCs w:val="28"/>
          <w:rtl/>
        </w:rPr>
        <w:t>لكفارة</w:t>
      </w:r>
    </w:p>
    <w:p w:rsidR="00B30E92" w:rsidRDefault="00B30E92" w:rsidP="00B30E92">
      <w:pPr>
        <w:pStyle w:val="NormalWeb"/>
        <w:jc w:val="right"/>
        <w:rPr>
          <w:sz w:val="28"/>
          <w:szCs w:val="28"/>
          <w:rtl/>
        </w:rPr>
      </w:pPr>
      <w:r w:rsidRPr="00B30E92">
        <w:rPr>
          <w:rFonts w:hint="cs"/>
          <w:sz w:val="28"/>
          <w:szCs w:val="28"/>
          <w:rtl/>
        </w:rPr>
        <w:t>ج/ ا</w:t>
      </w:r>
      <w:r w:rsidRPr="00B30E92">
        <w:rPr>
          <w:sz w:val="28"/>
          <w:szCs w:val="28"/>
          <w:rtl/>
        </w:rPr>
        <w:t>لفدية</w:t>
      </w:r>
    </w:p>
    <w:p w:rsidR="00A0779E" w:rsidRDefault="00A0779E" w:rsidP="00A0779E">
      <w:pPr>
        <w:pStyle w:val="NormalWeb"/>
        <w:jc w:val="right"/>
        <w:rPr>
          <w:sz w:val="28"/>
          <w:szCs w:val="28"/>
          <w:rtl/>
        </w:rPr>
      </w:pPr>
    </w:p>
    <w:p w:rsidR="00A0779E" w:rsidRPr="00B30E92" w:rsidRDefault="00A0779E" w:rsidP="00A0779E">
      <w:pPr>
        <w:pStyle w:val="NormalWeb"/>
        <w:jc w:val="right"/>
        <w:rPr>
          <w:sz w:val="28"/>
          <w:szCs w:val="28"/>
        </w:rPr>
      </w:pPr>
    </w:p>
    <w:p w:rsidR="00A0779E" w:rsidRPr="00A0779E" w:rsidRDefault="00B30E92" w:rsidP="00A0779E">
      <w:pPr>
        <w:pStyle w:val="NormalWeb"/>
        <w:jc w:val="right"/>
        <w:rPr>
          <w:b/>
          <w:bCs/>
          <w:sz w:val="28"/>
          <w:szCs w:val="28"/>
        </w:rPr>
      </w:pPr>
      <w:r w:rsidRPr="00A0779E">
        <w:rPr>
          <w:rFonts w:hint="cs"/>
          <w:b/>
          <w:bCs/>
          <w:sz w:val="28"/>
          <w:szCs w:val="28"/>
          <w:rtl/>
        </w:rPr>
        <w:t xml:space="preserve">4/ </w:t>
      </w:r>
      <w:r w:rsidR="00A0779E" w:rsidRPr="00A0779E">
        <w:rPr>
          <w:b/>
          <w:bCs/>
          <w:sz w:val="28"/>
          <w:szCs w:val="28"/>
          <w:rtl/>
        </w:rPr>
        <w:t>قول الأصم وابن علية في دية المرأة أنها</w:t>
      </w:r>
      <w:r w:rsidR="00A0779E" w:rsidRPr="00A0779E">
        <w:rPr>
          <w:b/>
          <w:bCs/>
          <w:sz w:val="28"/>
          <w:szCs w:val="28"/>
        </w:rPr>
        <w:t xml:space="preserve"> </w:t>
      </w:r>
    </w:p>
    <w:p w:rsidR="00A0779E" w:rsidRPr="00A0779E" w:rsidRDefault="00A0779E" w:rsidP="00A0779E">
      <w:pPr>
        <w:pStyle w:val="NormalWeb"/>
        <w:jc w:val="right"/>
        <w:rPr>
          <w:sz w:val="28"/>
          <w:szCs w:val="28"/>
        </w:rPr>
      </w:pPr>
      <w:r w:rsidRPr="006A65C7">
        <w:rPr>
          <w:rFonts w:hint="cs"/>
          <w:sz w:val="28"/>
          <w:szCs w:val="28"/>
          <w:highlight w:val="yellow"/>
          <w:rtl/>
        </w:rPr>
        <w:t xml:space="preserve">أ/ </w:t>
      </w:r>
      <w:r w:rsidRPr="006A65C7">
        <w:rPr>
          <w:sz w:val="28"/>
          <w:szCs w:val="28"/>
          <w:highlight w:val="yellow"/>
          <w:rtl/>
        </w:rPr>
        <w:t>تساوي دية الرجل</w:t>
      </w:r>
    </w:p>
    <w:p w:rsidR="00A0779E" w:rsidRPr="00A0779E" w:rsidRDefault="00A0779E" w:rsidP="00A0779E">
      <w:pPr>
        <w:pStyle w:val="NormalWeb"/>
        <w:jc w:val="right"/>
        <w:rPr>
          <w:sz w:val="28"/>
          <w:szCs w:val="28"/>
        </w:rPr>
      </w:pPr>
      <w:r w:rsidRPr="006A65C7">
        <w:rPr>
          <w:rFonts w:hint="cs"/>
          <w:sz w:val="28"/>
          <w:szCs w:val="28"/>
          <w:rtl/>
        </w:rPr>
        <w:t>ب/ ن</w:t>
      </w:r>
      <w:r w:rsidRPr="006A65C7">
        <w:rPr>
          <w:sz w:val="28"/>
          <w:szCs w:val="28"/>
          <w:rtl/>
        </w:rPr>
        <w:t>صف دية الرجل</w:t>
      </w:r>
    </w:p>
    <w:p w:rsidR="00A0779E" w:rsidRPr="00A0779E" w:rsidRDefault="00A0779E" w:rsidP="00A0779E">
      <w:pPr>
        <w:pStyle w:val="NormalWeb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ج/ </w:t>
      </w:r>
      <w:r w:rsidRPr="00A0779E">
        <w:rPr>
          <w:sz w:val="28"/>
          <w:szCs w:val="28"/>
          <w:rtl/>
        </w:rPr>
        <w:t>ربع دية الرجل</w:t>
      </w:r>
    </w:p>
    <w:p w:rsidR="00AD69A8" w:rsidRDefault="00A0779E" w:rsidP="00AD69A8">
      <w:pPr>
        <w:pStyle w:val="NormalWeb"/>
        <w:jc w:val="right"/>
        <w:rPr>
          <w:b/>
          <w:bCs/>
          <w:sz w:val="28"/>
          <w:szCs w:val="28"/>
          <w:rtl/>
        </w:rPr>
      </w:pPr>
      <w:r w:rsidRPr="00AD69A8">
        <w:rPr>
          <w:rFonts w:hint="cs"/>
          <w:b/>
          <w:bCs/>
          <w:sz w:val="28"/>
          <w:szCs w:val="28"/>
          <w:rtl/>
        </w:rPr>
        <w:t xml:space="preserve">5/ </w:t>
      </w:r>
      <w:r w:rsidR="00AD69A8" w:rsidRPr="00AD69A8">
        <w:rPr>
          <w:b/>
          <w:bCs/>
          <w:sz w:val="28"/>
          <w:szCs w:val="28"/>
          <w:rtl/>
        </w:rPr>
        <w:t>قوله تعالى: (مِنْ أَجْلِ ذَلِكَ كَتَبْنَا عَلَى بَنِي إِسْرَائِيلَ أَنَّهُ مَن قَتَلَ نَفْساً بِغَيْرِ نَفْسٍ  أَوْ فَسَادٍ فِي الأَرْضِ فَكَأَنَّمَا قَتَلَ النَّاسَ جَمِيعاً</w:t>
      </w:r>
      <w:r w:rsidR="00AD69A8">
        <w:rPr>
          <w:rFonts w:hint="cs"/>
          <w:b/>
          <w:bCs/>
          <w:sz w:val="28"/>
          <w:szCs w:val="28"/>
          <w:rtl/>
        </w:rPr>
        <w:t xml:space="preserve">  </w:t>
      </w:r>
      <w:r w:rsidR="00AD69A8" w:rsidRPr="00AD69A8">
        <w:rPr>
          <w:b/>
          <w:bCs/>
          <w:sz w:val="28"/>
          <w:szCs w:val="28"/>
          <w:rtl/>
        </w:rPr>
        <w:t xml:space="preserve"> ) دليل على</w:t>
      </w:r>
      <w:r w:rsidR="00AD69A8">
        <w:rPr>
          <w:rFonts w:hint="cs"/>
          <w:b/>
          <w:bCs/>
          <w:sz w:val="28"/>
          <w:szCs w:val="28"/>
          <w:rtl/>
        </w:rPr>
        <w:t xml:space="preserve"> ......"</w:t>
      </w:r>
    </w:p>
    <w:p w:rsidR="00AD69A8" w:rsidRPr="00AD69A8" w:rsidRDefault="00AD69A8" w:rsidP="00AD69A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أ/ م</w:t>
      </w:r>
      <w:r w:rsidRPr="00AD69A8">
        <w:rPr>
          <w:rFonts w:ascii="Times New Roman" w:eastAsia="Times New Roman" w:hAnsi="Times New Roman" w:cs="Times New Roman"/>
          <w:sz w:val="24"/>
          <w:szCs w:val="24"/>
          <w:rtl/>
        </w:rPr>
        <w:t>ساواة دية المرأة للرجل</w:t>
      </w:r>
    </w:p>
    <w:p w:rsidR="00AD69A8" w:rsidRPr="00AD69A8" w:rsidRDefault="00AD69A8" w:rsidP="00AD69A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65C7">
        <w:rPr>
          <w:rFonts w:ascii="Times New Roman" w:eastAsia="Times New Roman" w:hAnsi="Times New Roman" w:cs="Times New Roman" w:hint="cs"/>
          <w:sz w:val="24"/>
          <w:szCs w:val="24"/>
          <w:highlight w:val="yellow"/>
          <w:rtl/>
        </w:rPr>
        <w:t>ب/ ح</w:t>
      </w:r>
      <w:r w:rsidRPr="006A65C7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رمة القتل</w:t>
      </w:r>
    </w:p>
    <w:p w:rsidR="004B3077" w:rsidRDefault="00AD69A8" w:rsidP="00AD69A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ج/ ك</w:t>
      </w:r>
      <w:r w:rsidRPr="00AD69A8">
        <w:rPr>
          <w:rFonts w:ascii="Times New Roman" w:eastAsia="Times New Roman" w:hAnsi="Times New Roman" w:cs="Times New Roman"/>
          <w:sz w:val="24"/>
          <w:szCs w:val="24"/>
          <w:rtl/>
        </w:rPr>
        <w:t>ــلاهــم</w:t>
      </w:r>
    </w:p>
    <w:p w:rsidR="004B3077" w:rsidRDefault="004B3077" w:rsidP="004B3077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B3077" w:rsidRDefault="004B3077" w:rsidP="004B3077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الوحدة الرابعة عشر:</w:t>
      </w:r>
    </w:p>
    <w:p w:rsidR="00FD0EC4" w:rsidRDefault="00FD0EC4" w:rsidP="00FD0EC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D0EC4">
        <w:rPr>
          <w:rFonts w:hint="cs"/>
          <w:b/>
          <w:bCs/>
          <w:sz w:val="28"/>
          <w:szCs w:val="28"/>
          <w:rtl/>
        </w:rPr>
        <w:t xml:space="preserve">1/ </w:t>
      </w:r>
      <w:r w:rsidRPr="00FD0EC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يكون الطلاق مباحاً إذا كانت الزوجة سليطة اللسان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)</w:t>
      </w:r>
    </w:p>
    <w:p w:rsidR="00FD0EC4" w:rsidRDefault="00FD0EC4" w:rsidP="00FD0EC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D0EC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FD0EC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عند حدوث الملاعنة بين الزوجين يحدث بينهما طلاق رجعي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</w:p>
    <w:p w:rsidR="003A5EFA" w:rsidRDefault="00FD0EC4" w:rsidP="003A5EF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A5EF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3/ </w:t>
      </w:r>
      <w:r w:rsidR="003A5EFA" w:rsidRPr="003A5EF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A5EFA" w:rsidRPr="003A5EF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من الطلاق المحرم أن يُطلق الرجل المرأة بعد وطئها وقبل أن يتبين </w:t>
      </w:r>
      <w:r w:rsidR="003A5EF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حملها( 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3A5EF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</w:p>
    <w:p w:rsidR="00806AF6" w:rsidRDefault="003A5EFA" w:rsidP="00806AF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06A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="00806AF6" w:rsidRPr="00806A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جعل الشرع الطلاق بيد الرجل لقوة عقله وإرادته وبعد نظره لعواقب الأمور</w:t>
      </w:r>
      <w:r w:rsidR="00806A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6A65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 w:rsidR="00806A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806AF6" w:rsidRPr="00806AF6" w:rsidRDefault="00806AF6" w:rsidP="00806AF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A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806AF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الأحكام التكليفية التي تعتري الطلاق</w:t>
      </w:r>
    </w:p>
    <w:p w:rsidR="00806AF6" w:rsidRPr="00806AF6" w:rsidRDefault="00806AF6" w:rsidP="00806AF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6AF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806AF6">
        <w:rPr>
          <w:rFonts w:ascii="Times New Roman" w:eastAsia="Times New Roman" w:hAnsi="Times New Roman" w:cs="Times New Roman"/>
          <w:sz w:val="28"/>
          <w:szCs w:val="28"/>
          <w:rtl/>
        </w:rPr>
        <w:t>الثلاثة</w:t>
      </w:r>
    </w:p>
    <w:p w:rsidR="00806AF6" w:rsidRPr="00806AF6" w:rsidRDefault="00806AF6" w:rsidP="00806AF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6AF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ب/ </w:t>
      </w:r>
      <w:r w:rsidRPr="00806AF6">
        <w:rPr>
          <w:rFonts w:ascii="Times New Roman" w:eastAsia="Times New Roman" w:hAnsi="Times New Roman" w:cs="Times New Roman"/>
          <w:sz w:val="28"/>
          <w:szCs w:val="28"/>
          <w:rtl/>
        </w:rPr>
        <w:t>الأربعة</w:t>
      </w:r>
    </w:p>
    <w:p w:rsidR="00806AF6" w:rsidRPr="00806AF6" w:rsidRDefault="00806AF6" w:rsidP="00806AF6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65C7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 xml:space="preserve">ج/ </w:t>
      </w:r>
      <w:r w:rsidRPr="006A65C7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الخمسة</w:t>
      </w:r>
    </w:p>
    <w:p w:rsidR="0044296D" w:rsidRPr="0044296D" w:rsidRDefault="00806AF6" w:rsidP="0044296D">
      <w:pPr>
        <w:pStyle w:val="NormalWeb"/>
        <w:jc w:val="right"/>
        <w:rPr>
          <w:b/>
          <w:bCs/>
          <w:sz w:val="28"/>
          <w:szCs w:val="28"/>
        </w:rPr>
      </w:pPr>
      <w:r w:rsidRPr="0044296D">
        <w:rPr>
          <w:b/>
          <w:bCs/>
          <w:sz w:val="28"/>
          <w:szCs w:val="28"/>
        </w:rPr>
        <w:t xml:space="preserve"> </w:t>
      </w:r>
      <w:r w:rsidR="0044296D" w:rsidRPr="0044296D">
        <w:rPr>
          <w:rFonts w:hint="cs"/>
          <w:b/>
          <w:bCs/>
          <w:sz w:val="28"/>
          <w:szCs w:val="28"/>
          <w:rtl/>
        </w:rPr>
        <w:t xml:space="preserve">6/ </w:t>
      </w:r>
      <w:r w:rsidR="0044296D" w:rsidRPr="0044296D">
        <w:rPr>
          <w:b/>
          <w:bCs/>
          <w:sz w:val="28"/>
          <w:szCs w:val="28"/>
          <w:rtl/>
        </w:rPr>
        <w:t>من الطلاق البدعي أن يطلق الرجل المرأة وهي</w:t>
      </w:r>
    </w:p>
    <w:p w:rsidR="00C16FC1" w:rsidRP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6FC1">
        <w:rPr>
          <w:rFonts w:ascii="Times New Roman" w:eastAsia="Times New Roman" w:hAnsi="Times New Roman" w:cs="Times New Roman"/>
          <w:sz w:val="28"/>
          <w:szCs w:val="28"/>
          <w:rtl/>
        </w:rPr>
        <w:t>حامل</w:t>
      </w:r>
    </w:p>
    <w:p w:rsidR="00C16FC1" w:rsidRP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298E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حائض</w:t>
      </w:r>
    </w:p>
    <w:p w:rsid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A298E">
        <w:rPr>
          <w:rFonts w:ascii="Times New Roman" w:eastAsia="Times New Roman" w:hAnsi="Times New Roman" w:cs="Times New Roman"/>
          <w:sz w:val="28"/>
          <w:szCs w:val="28"/>
          <w:rtl/>
        </w:rPr>
        <w:t>كلا الحالتين</w:t>
      </w:r>
    </w:p>
    <w:p w:rsid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C16FC1" w:rsidRP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6FC1" w:rsidRPr="00C16FC1" w:rsidRDefault="00C16FC1" w:rsidP="00C16FC1">
      <w:pPr>
        <w:pStyle w:val="NormalWeb"/>
        <w:jc w:val="right"/>
        <w:rPr>
          <w:b/>
          <w:bCs/>
          <w:sz w:val="28"/>
          <w:szCs w:val="28"/>
        </w:rPr>
      </w:pPr>
      <w:r w:rsidRPr="00C16FC1">
        <w:rPr>
          <w:rFonts w:hint="cs"/>
          <w:b/>
          <w:bCs/>
          <w:sz w:val="28"/>
          <w:szCs w:val="28"/>
          <w:rtl/>
        </w:rPr>
        <w:t xml:space="preserve">7/ </w:t>
      </w:r>
      <w:r w:rsidRPr="00C16FC1">
        <w:rPr>
          <w:b/>
          <w:bCs/>
          <w:sz w:val="28"/>
          <w:szCs w:val="28"/>
          <w:rtl/>
        </w:rPr>
        <w:t>الطلاق السني أن يُطلق الرجل المرأة</w:t>
      </w:r>
    </w:p>
    <w:p w:rsidR="00C16FC1" w:rsidRP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أ/ </w:t>
      </w:r>
      <w:r w:rsidRPr="00C16FC1">
        <w:rPr>
          <w:rFonts w:ascii="Times New Roman" w:eastAsia="Times New Roman" w:hAnsi="Times New Roman" w:cs="Times New Roman"/>
          <w:sz w:val="28"/>
          <w:szCs w:val="28"/>
          <w:rtl/>
        </w:rPr>
        <w:t>ثلاثاً بلفظ واحد</w:t>
      </w:r>
    </w:p>
    <w:p w:rsidR="00C16FC1" w:rsidRP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298E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 xml:space="preserve">ب/ </w:t>
      </w:r>
      <w:r w:rsidRPr="006A298E">
        <w:rPr>
          <w:rFonts w:ascii="Times New Roman" w:eastAsia="Times New Roman" w:hAnsi="Times New Roman" w:cs="Times New Roman"/>
          <w:sz w:val="28"/>
          <w:szCs w:val="28"/>
          <w:highlight w:val="yellow"/>
          <w:rtl/>
        </w:rPr>
        <w:t>طلقة واحدة</w:t>
      </w:r>
    </w:p>
    <w:p w:rsidR="00C16FC1" w:rsidRDefault="00C16FC1" w:rsidP="00C16FC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ج/ </w:t>
      </w:r>
      <w:r w:rsidRPr="00C16FC1">
        <w:rPr>
          <w:rFonts w:ascii="Times New Roman" w:eastAsia="Times New Roman" w:hAnsi="Times New Roman" w:cs="Times New Roman"/>
          <w:sz w:val="28"/>
          <w:szCs w:val="28"/>
          <w:rtl/>
        </w:rPr>
        <w:t>كلا الحالتين</w:t>
      </w:r>
    </w:p>
    <w:p w:rsidR="00570E14" w:rsidRPr="00570E14" w:rsidRDefault="00570E14" w:rsidP="00570E14">
      <w:pPr>
        <w:pStyle w:val="NormalWeb"/>
        <w:jc w:val="right"/>
        <w:rPr>
          <w:b/>
          <w:bCs/>
          <w:sz w:val="28"/>
          <w:szCs w:val="28"/>
        </w:rPr>
      </w:pPr>
      <w:r w:rsidRPr="00570E14">
        <w:rPr>
          <w:rFonts w:hint="cs"/>
          <w:b/>
          <w:bCs/>
          <w:sz w:val="28"/>
          <w:szCs w:val="28"/>
          <w:rtl/>
        </w:rPr>
        <w:t xml:space="preserve">8/ </w:t>
      </w:r>
      <w:r w:rsidRPr="00570E14">
        <w:rPr>
          <w:b/>
          <w:bCs/>
          <w:sz w:val="28"/>
          <w:szCs w:val="28"/>
          <w:rtl/>
        </w:rPr>
        <w:t>طلاق المولِّي بعـد التربص</w:t>
      </w:r>
    </w:p>
    <w:p w:rsidR="00570E14" w:rsidRPr="00570E14" w:rsidRDefault="00570E14" w:rsidP="00570E14">
      <w:pPr>
        <w:pStyle w:val="NormalWeb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Pr="006A298E">
        <w:rPr>
          <w:rFonts w:hint="cs"/>
          <w:sz w:val="28"/>
          <w:szCs w:val="28"/>
          <w:highlight w:val="yellow"/>
          <w:rtl/>
        </w:rPr>
        <w:t xml:space="preserve">/ </w:t>
      </w:r>
      <w:r w:rsidRPr="006A298E">
        <w:rPr>
          <w:sz w:val="28"/>
          <w:szCs w:val="28"/>
          <w:highlight w:val="yellow"/>
          <w:rtl/>
        </w:rPr>
        <w:t>واجب</w:t>
      </w:r>
    </w:p>
    <w:p w:rsidR="00570E14" w:rsidRPr="00570E14" w:rsidRDefault="00570E14" w:rsidP="00570E14">
      <w:pPr>
        <w:pStyle w:val="NormalWeb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ب/ </w:t>
      </w:r>
      <w:r w:rsidRPr="00570E14">
        <w:rPr>
          <w:sz w:val="28"/>
          <w:szCs w:val="28"/>
          <w:rtl/>
        </w:rPr>
        <w:t>مستحب</w:t>
      </w:r>
    </w:p>
    <w:p w:rsidR="00570E14" w:rsidRDefault="00570E14" w:rsidP="00570E14">
      <w:pPr>
        <w:pStyle w:val="NormalWeb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ج/ </w:t>
      </w:r>
      <w:r w:rsidRPr="00570E14">
        <w:rPr>
          <w:sz w:val="28"/>
          <w:szCs w:val="28"/>
          <w:rtl/>
        </w:rPr>
        <w:t>محرم</w:t>
      </w:r>
      <w:r w:rsidR="008A4BFB">
        <w:rPr>
          <w:rFonts w:hint="cs"/>
          <w:sz w:val="28"/>
          <w:szCs w:val="28"/>
          <w:rtl/>
        </w:rPr>
        <w:t xml:space="preserve"> </w:t>
      </w:r>
    </w:p>
    <w:p w:rsidR="00646217" w:rsidRPr="00646217" w:rsidRDefault="00646217" w:rsidP="00646217">
      <w:pPr>
        <w:pStyle w:val="NormalWeb"/>
        <w:jc w:val="right"/>
        <w:rPr>
          <w:b/>
          <w:bCs/>
          <w:sz w:val="36"/>
          <w:szCs w:val="36"/>
          <w:rtl/>
        </w:rPr>
      </w:pPr>
      <w:r w:rsidRPr="00646217">
        <w:rPr>
          <w:rFonts w:hint="cs"/>
          <w:b/>
          <w:bCs/>
          <w:sz w:val="36"/>
          <w:szCs w:val="36"/>
          <w:rtl/>
        </w:rPr>
        <w:t>الوحدة الخامسة عشر: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يباح تحديد النسل إذا كان في الحمل خطورةٌ على المرأة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الوسائل المباشرة لتحديد النسل اختلاط المرأة بالرجال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الأولاد هم مصدر الثروة والنماء وبكثرتهم تكثر الخيرات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4/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جسد المرأة لم يُخلق في معظمه إلا لوظيفة الحمل والتوليد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الوسائل غير المباشرة لتحديد النسل إباحة الإجهاض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    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تحديد النسل من أسباب نقص الأيدي العاملة وكثرة العجزة في المجتمع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7/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تحديد النسل يكون بمنع النسل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مطلقاً(  صح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</w:p>
    <w:p w:rsidR="008731DA" w:rsidRDefault="008731DA" w:rsidP="008731DA">
      <w:pPr>
        <w:tabs>
          <w:tab w:val="left" w:pos="1909"/>
          <w:tab w:val="right" w:pos="8306"/>
        </w:tabs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لا</w:t>
      </w: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فرق بين تحديد النسل وتنظيمه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9/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تحديد النسل لا</w:t>
      </w: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يتنافى مع التوكل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10/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يُستحب تكثير النسل استجابة للشرع، وتحقيقا لمباهاة النبي صلى الله عليه وسلم يوم القيامة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يباح في الشريعة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رتكاب أخف الضررين عند التعارض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      </w:t>
      </w:r>
      <w:r w:rsidR="006A29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صح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731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12/ </w:t>
      </w:r>
      <w:r w:rsidRPr="008731D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 الشبه حول تحديد النسل القول بأن زيادة التناسل سبب في</w:t>
      </w:r>
    </w:p>
    <w:p w:rsidR="008731DA" w:rsidRPr="008731DA" w:rsidRDefault="008731DA" w:rsidP="008731D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Pr="008731D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/ </w:t>
      </w:r>
      <w:r w:rsidRPr="008731DA">
        <w:rPr>
          <w:rFonts w:ascii="Times New Roman" w:eastAsia="Times New Roman" w:hAnsi="Times New Roman" w:cs="Times New Roman"/>
          <w:sz w:val="28"/>
          <w:szCs w:val="28"/>
          <w:rtl/>
        </w:rPr>
        <w:t>زيادة وسائل العيش وكثرتها</w:t>
      </w:r>
    </w:p>
    <w:p w:rsidR="008731DA" w:rsidRPr="008731DA" w:rsidRDefault="008731DA" w:rsidP="008731D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31D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ب/ </w:t>
      </w:r>
      <w:r w:rsidRPr="008731DA">
        <w:rPr>
          <w:rFonts w:ascii="Times New Roman" w:eastAsia="Times New Roman" w:hAnsi="Times New Roman" w:cs="Times New Roman"/>
          <w:sz w:val="28"/>
          <w:szCs w:val="28"/>
          <w:rtl/>
        </w:rPr>
        <w:t>مساعدة الوالدين في القيام بشؤون الأولاد</w:t>
      </w:r>
    </w:p>
    <w:p w:rsidR="008731DA" w:rsidRPr="008731DA" w:rsidRDefault="008731DA" w:rsidP="008731D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31D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ج/ </w:t>
      </w:r>
      <w:r w:rsidRPr="008731DA">
        <w:rPr>
          <w:rFonts w:ascii="Times New Roman" w:eastAsia="Times New Roman" w:hAnsi="Times New Roman" w:cs="Times New Roman"/>
          <w:sz w:val="28"/>
          <w:szCs w:val="28"/>
          <w:rtl/>
        </w:rPr>
        <w:t>محافظة المرأة على صحتها وجمالها</w:t>
      </w:r>
    </w:p>
    <w:p w:rsidR="008731DA" w:rsidRDefault="006A298E" w:rsidP="006A298E">
      <w:pPr>
        <w:bidi w:val="0"/>
        <w:jc w:val="right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د/ </w:t>
      </w:r>
      <w:bookmarkStart w:id="0" w:name="_GoBack"/>
      <w:bookmarkEnd w:id="0"/>
    </w:p>
    <w:p w:rsidR="006A298E" w:rsidRPr="008731DA" w:rsidRDefault="006A298E" w:rsidP="006A298E">
      <w:pPr>
        <w:bidi w:val="0"/>
        <w:jc w:val="center"/>
        <w:rPr>
          <w:rFonts w:ascii="Times New Roman" w:eastAsia="Times New Roman" w:hAnsi="Times New Roman" w:cs="Times New Roman" w:hint="cs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1DA" w:rsidRPr="008731DA" w:rsidRDefault="008731DA" w:rsidP="008731D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13F7" w:rsidRPr="00C16FC1" w:rsidRDefault="006613F7" w:rsidP="006613F7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806AF6" w:rsidRPr="00806AF6" w:rsidRDefault="00806AF6" w:rsidP="00806AF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A5EFA" w:rsidRPr="003A5EFA" w:rsidRDefault="003A5EFA" w:rsidP="003A5EF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0EC4" w:rsidRPr="00FD0EC4" w:rsidRDefault="00FD0EC4" w:rsidP="00FD0EC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0EC4" w:rsidRPr="00FD0EC4" w:rsidRDefault="00FD0EC4" w:rsidP="00FD0EC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69A8" w:rsidRPr="00AD69A8" w:rsidRDefault="00AD69A8" w:rsidP="00AD69A8">
      <w:pPr>
        <w:pStyle w:val="NormalWeb"/>
        <w:jc w:val="right"/>
        <w:rPr>
          <w:b/>
          <w:bCs/>
          <w:sz w:val="28"/>
          <w:szCs w:val="28"/>
          <w:rtl/>
        </w:rPr>
      </w:pPr>
    </w:p>
    <w:p w:rsidR="00B30E92" w:rsidRPr="00B30E92" w:rsidRDefault="00B30E92" w:rsidP="00B30E92">
      <w:pPr>
        <w:pStyle w:val="NormalWeb"/>
        <w:jc w:val="right"/>
        <w:rPr>
          <w:b/>
          <w:bCs/>
          <w:sz w:val="28"/>
          <w:szCs w:val="28"/>
        </w:rPr>
      </w:pPr>
      <w:r w:rsidRPr="00B30E92">
        <w:rPr>
          <w:b/>
          <w:bCs/>
          <w:sz w:val="28"/>
          <w:szCs w:val="28"/>
        </w:rPr>
        <w:t xml:space="preserve"> </w:t>
      </w:r>
    </w:p>
    <w:p w:rsidR="00B30E92" w:rsidRPr="00B30E92" w:rsidRDefault="00B30E92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30E92" w:rsidRDefault="00B30E92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30E92" w:rsidRPr="00B30E92" w:rsidRDefault="00B30E92" w:rsidP="00B30E9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E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3900" w:rsidRPr="00413900" w:rsidRDefault="00413900" w:rsidP="00413900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4139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D69A4" w:rsidRPr="00AD69A4" w:rsidRDefault="00AD69A4" w:rsidP="00AD69A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9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D69A4" w:rsidRPr="00AD69A4" w:rsidRDefault="00AD69A4" w:rsidP="00AD69A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9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D69A4" w:rsidRPr="00AD69A4" w:rsidRDefault="00AD69A4" w:rsidP="00AD69A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9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6726" w:rsidRPr="003A6726" w:rsidRDefault="003A6726" w:rsidP="003A672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67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2237" w:rsidRPr="00502237" w:rsidRDefault="00502237" w:rsidP="003A6726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2237" w:rsidRPr="00502237" w:rsidRDefault="00502237" w:rsidP="0050223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2237" w:rsidRPr="00502237" w:rsidRDefault="00502237" w:rsidP="0050223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D2974" w:rsidRPr="009D2974" w:rsidRDefault="009D2974" w:rsidP="009D297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2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D2974" w:rsidRPr="009D2974" w:rsidRDefault="009D2974" w:rsidP="009D297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D2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D2974" w:rsidRPr="009D2974" w:rsidRDefault="009D2974" w:rsidP="009D297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2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23D1E" w:rsidRPr="00E23D1E" w:rsidRDefault="00E23D1E" w:rsidP="00E23D1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E23D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A215A" w:rsidRP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A215A" w:rsidRPr="006A215A" w:rsidRDefault="006A215A" w:rsidP="006A215A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A21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6402E" w:rsidRPr="0026402E" w:rsidRDefault="0026402E" w:rsidP="00494EE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402E" w:rsidRPr="0026402E" w:rsidRDefault="0026402E" w:rsidP="0026402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3748C" w:rsidRPr="00C3748C" w:rsidRDefault="00C3748C" w:rsidP="00C3748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3748C" w:rsidRPr="00C3748C" w:rsidRDefault="00C3748C" w:rsidP="00C3748C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5E1" w:rsidRPr="004535E1" w:rsidRDefault="004535E1" w:rsidP="004535E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584" w:rsidRPr="00472584" w:rsidRDefault="00472584" w:rsidP="0047258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584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472584" w:rsidRPr="00472584" w:rsidRDefault="00472584" w:rsidP="00472584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4A21" w:rsidRP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04A21" w:rsidRP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4A21" w:rsidRP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304A21" w:rsidRPr="00304A21" w:rsidRDefault="00304A21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A2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964F75" w:rsidRPr="00964F75" w:rsidRDefault="00964F75" w:rsidP="00304A2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64F75" w:rsidRP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64F75" w:rsidRP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964F75" w:rsidRPr="00964F75" w:rsidRDefault="00964F75" w:rsidP="00964F7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F7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F210B1" w:rsidRPr="00F210B1" w:rsidRDefault="00F210B1" w:rsidP="00F210B1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1D21C5" w:rsidRPr="001D21C5" w:rsidRDefault="001D21C5" w:rsidP="001D21C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1D21C5" w:rsidRPr="001D21C5" w:rsidRDefault="001D21C5" w:rsidP="001D21C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21C5" w:rsidRPr="001D21C5" w:rsidRDefault="001D21C5" w:rsidP="001D21C5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2507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92507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92507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2507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92507" w:rsidRPr="00B92507" w:rsidRDefault="00B92507" w:rsidP="00B92507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50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423D2" w:rsidRP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7423D2" w:rsidRPr="007423D2" w:rsidRDefault="007423D2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2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89712D" w:rsidRPr="0089712D" w:rsidRDefault="0089712D" w:rsidP="007423D2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1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9712D" w:rsidRPr="0089712D" w:rsidRDefault="0089712D" w:rsidP="0089712D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12D" w:rsidRPr="0089712D" w:rsidRDefault="0089712D" w:rsidP="0089712D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1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A695E" w:rsidRPr="00EA695E" w:rsidRDefault="00EA695E" w:rsidP="00494EEE">
      <w:pPr>
        <w:bidi w:val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6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sectPr w:rsidR="00EA695E" w:rsidRPr="00EA695E" w:rsidSect="00B40114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632423" w:themeColor="accent2" w:themeShade="80"/>
        <w:left w:val="double" w:sz="4" w:space="24" w:color="632423" w:themeColor="accent2" w:themeShade="80"/>
        <w:bottom w:val="double" w:sz="4" w:space="24" w:color="632423" w:themeColor="accent2" w:themeShade="80"/>
        <w:right w:val="double" w:sz="4" w:space="24" w:color="632423" w:themeColor="accent2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EE" w:rsidRDefault="00C001EE" w:rsidP="00B40114">
      <w:pPr>
        <w:spacing w:after="0" w:line="240" w:lineRule="auto"/>
      </w:pPr>
      <w:r>
        <w:separator/>
      </w:r>
    </w:p>
  </w:endnote>
  <w:endnote w:type="continuationSeparator" w:id="0">
    <w:p w:rsidR="00C001EE" w:rsidRDefault="00C001EE" w:rsidP="00B4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44738406"/>
      <w:docPartObj>
        <w:docPartGallery w:val="Page Numbers (Bottom of Page)"/>
        <w:docPartUnique/>
      </w:docPartObj>
    </w:sdtPr>
    <w:sdtContent>
      <w:p w:rsidR="005E5EEC" w:rsidRDefault="005E5E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8E" w:rsidRPr="006A298E">
          <w:rPr>
            <w:noProof/>
            <w:rtl/>
            <w:lang w:val="ar-SA"/>
          </w:rPr>
          <w:t>19</w:t>
        </w:r>
        <w:r>
          <w:fldChar w:fldCharType="end"/>
        </w:r>
      </w:p>
    </w:sdtContent>
  </w:sdt>
  <w:p w:rsidR="005E5EEC" w:rsidRDefault="005E5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EE" w:rsidRDefault="00C001EE" w:rsidP="00B40114">
      <w:pPr>
        <w:spacing w:after="0" w:line="240" w:lineRule="auto"/>
      </w:pPr>
      <w:r>
        <w:separator/>
      </w:r>
    </w:p>
  </w:footnote>
  <w:footnote w:type="continuationSeparator" w:id="0">
    <w:p w:rsidR="00C001EE" w:rsidRDefault="00C001EE" w:rsidP="00B40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C3"/>
    <w:rsid w:val="00023441"/>
    <w:rsid w:val="00032B49"/>
    <w:rsid w:val="00065463"/>
    <w:rsid w:val="000C11B2"/>
    <w:rsid w:val="000D1F63"/>
    <w:rsid w:val="00101D45"/>
    <w:rsid w:val="001275AE"/>
    <w:rsid w:val="00157103"/>
    <w:rsid w:val="00175645"/>
    <w:rsid w:val="001D21C5"/>
    <w:rsid w:val="001E1802"/>
    <w:rsid w:val="00225DDC"/>
    <w:rsid w:val="00235E0F"/>
    <w:rsid w:val="00256E58"/>
    <w:rsid w:val="002574AF"/>
    <w:rsid w:val="0026402E"/>
    <w:rsid w:val="002708D2"/>
    <w:rsid w:val="00304A21"/>
    <w:rsid w:val="00306483"/>
    <w:rsid w:val="00323A33"/>
    <w:rsid w:val="00341E81"/>
    <w:rsid w:val="00351098"/>
    <w:rsid w:val="00357A2E"/>
    <w:rsid w:val="00370956"/>
    <w:rsid w:val="003A4FA9"/>
    <w:rsid w:val="003A5EFA"/>
    <w:rsid w:val="003A6726"/>
    <w:rsid w:val="003D3FE4"/>
    <w:rsid w:val="00413900"/>
    <w:rsid w:val="00430565"/>
    <w:rsid w:val="0044296D"/>
    <w:rsid w:val="004535E1"/>
    <w:rsid w:val="00471B7F"/>
    <w:rsid w:val="00472584"/>
    <w:rsid w:val="0047321A"/>
    <w:rsid w:val="00494EEE"/>
    <w:rsid w:val="004B3077"/>
    <w:rsid w:val="00502237"/>
    <w:rsid w:val="0052158F"/>
    <w:rsid w:val="00521710"/>
    <w:rsid w:val="00530740"/>
    <w:rsid w:val="00570E14"/>
    <w:rsid w:val="005942F7"/>
    <w:rsid w:val="005A6B3A"/>
    <w:rsid w:val="005B4457"/>
    <w:rsid w:val="005C0C5B"/>
    <w:rsid w:val="005E5EEC"/>
    <w:rsid w:val="00613209"/>
    <w:rsid w:val="00643E9A"/>
    <w:rsid w:val="00646217"/>
    <w:rsid w:val="006613F7"/>
    <w:rsid w:val="00662D24"/>
    <w:rsid w:val="00671FAC"/>
    <w:rsid w:val="0068401F"/>
    <w:rsid w:val="006A13CB"/>
    <w:rsid w:val="006A215A"/>
    <w:rsid w:val="006A298E"/>
    <w:rsid w:val="006A65C7"/>
    <w:rsid w:val="006E3686"/>
    <w:rsid w:val="006F1C49"/>
    <w:rsid w:val="00714809"/>
    <w:rsid w:val="007423D2"/>
    <w:rsid w:val="0075460A"/>
    <w:rsid w:val="007F286B"/>
    <w:rsid w:val="00806AF6"/>
    <w:rsid w:val="008079C8"/>
    <w:rsid w:val="008731DA"/>
    <w:rsid w:val="0089712D"/>
    <w:rsid w:val="008A04E0"/>
    <w:rsid w:val="008A4BFB"/>
    <w:rsid w:val="008E51B3"/>
    <w:rsid w:val="008F5F1C"/>
    <w:rsid w:val="0091537A"/>
    <w:rsid w:val="00964F75"/>
    <w:rsid w:val="009D2974"/>
    <w:rsid w:val="009D5713"/>
    <w:rsid w:val="009E13FA"/>
    <w:rsid w:val="00A0779E"/>
    <w:rsid w:val="00A236FE"/>
    <w:rsid w:val="00A33551"/>
    <w:rsid w:val="00A77CA0"/>
    <w:rsid w:val="00AA19C7"/>
    <w:rsid w:val="00AB1ED7"/>
    <w:rsid w:val="00AB7A76"/>
    <w:rsid w:val="00AD69A4"/>
    <w:rsid w:val="00AD69A8"/>
    <w:rsid w:val="00AF4066"/>
    <w:rsid w:val="00B30E92"/>
    <w:rsid w:val="00B40114"/>
    <w:rsid w:val="00B45CA2"/>
    <w:rsid w:val="00B547E5"/>
    <w:rsid w:val="00B560A8"/>
    <w:rsid w:val="00B92507"/>
    <w:rsid w:val="00BA3CB3"/>
    <w:rsid w:val="00BC3347"/>
    <w:rsid w:val="00BD23A9"/>
    <w:rsid w:val="00C001EE"/>
    <w:rsid w:val="00C16FC1"/>
    <w:rsid w:val="00C3748C"/>
    <w:rsid w:val="00C779B3"/>
    <w:rsid w:val="00CC042A"/>
    <w:rsid w:val="00CF4169"/>
    <w:rsid w:val="00D67EC0"/>
    <w:rsid w:val="00D84FC3"/>
    <w:rsid w:val="00DD0B72"/>
    <w:rsid w:val="00DF1241"/>
    <w:rsid w:val="00E05680"/>
    <w:rsid w:val="00E23D1E"/>
    <w:rsid w:val="00E3649C"/>
    <w:rsid w:val="00E906DA"/>
    <w:rsid w:val="00E92F93"/>
    <w:rsid w:val="00EA538B"/>
    <w:rsid w:val="00EA695E"/>
    <w:rsid w:val="00EC14C2"/>
    <w:rsid w:val="00EE368C"/>
    <w:rsid w:val="00F210B1"/>
    <w:rsid w:val="00F5739A"/>
    <w:rsid w:val="00F65BEB"/>
    <w:rsid w:val="00FC780D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D933D"/>
  <w15:docId w15:val="{70AFB69E-9F21-4F00-A5C6-C024264D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0740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0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14"/>
  </w:style>
  <w:style w:type="paragraph" w:styleId="Footer">
    <w:name w:val="footer"/>
    <w:basedOn w:val="Normal"/>
    <w:link w:val="FooterChar"/>
    <w:uiPriority w:val="99"/>
    <w:unhideWhenUsed/>
    <w:rsid w:val="00B40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14"/>
  </w:style>
  <w:style w:type="paragraph" w:styleId="NormalWeb">
    <w:name w:val="Normal (Web)"/>
    <w:basedOn w:val="Normal"/>
    <w:uiPriority w:val="99"/>
    <w:semiHidden/>
    <w:unhideWhenUsed/>
    <w:rsid w:val="00B30E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19</Pages>
  <Words>2544</Words>
  <Characters>14503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BDK</dc:creator>
  <cp:lastModifiedBy>USER</cp:lastModifiedBy>
  <cp:revision>96</cp:revision>
  <dcterms:created xsi:type="dcterms:W3CDTF">2016-12-24T10:47:00Z</dcterms:created>
  <dcterms:modified xsi:type="dcterms:W3CDTF">2016-12-27T12:46:00Z</dcterms:modified>
</cp:coreProperties>
</file>